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CB8B0A" w14:textId="49561CC3" w:rsidR="00FB74CB" w:rsidRPr="00415222" w:rsidRDefault="00C04524" w:rsidP="00C04524">
      <w:pPr>
        <w:ind w:left="2124" w:firstLine="708"/>
        <w:rPr>
          <w:b/>
          <w:sz w:val="28"/>
          <w:szCs w:val="28"/>
        </w:rPr>
      </w:pPr>
      <w:r>
        <w:rPr>
          <w:b/>
          <w:sz w:val="28"/>
          <w:szCs w:val="28"/>
        </w:rPr>
        <w:t>¿A DONDE VA NICARAG</w:t>
      </w:r>
      <w:r w:rsidR="00AC05F5">
        <w:rPr>
          <w:b/>
          <w:sz w:val="28"/>
          <w:szCs w:val="28"/>
        </w:rPr>
        <w:t>U</w:t>
      </w:r>
      <w:r>
        <w:rPr>
          <w:b/>
          <w:sz w:val="28"/>
          <w:szCs w:val="28"/>
        </w:rPr>
        <w:t>A?</w:t>
      </w:r>
    </w:p>
    <w:p w14:paraId="68A1D2B3" w14:textId="77777777" w:rsidR="00B629B1" w:rsidRDefault="002A239A" w:rsidP="00B02E7C">
      <w:pPr>
        <w:jc w:val="both"/>
      </w:pPr>
      <w:r>
        <w:t>La crisis</w:t>
      </w:r>
      <w:r w:rsidR="00632206">
        <w:t xml:space="preserve"> por la </w:t>
      </w:r>
      <w:r w:rsidR="00A93944">
        <w:t>que</w:t>
      </w:r>
      <w:r w:rsidR="00632206">
        <w:t xml:space="preserve"> está atravesando Nicaragua</w:t>
      </w:r>
      <w:r w:rsidR="00B02E7C">
        <w:t xml:space="preserve"> en esta segunda etapa de g</w:t>
      </w:r>
      <w:r w:rsidR="004A46FE">
        <w:t xml:space="preserve">obierno </w:t>
      </w:r>
      <w:r w:rsidR="00B02E7C">
        <w:t>s</w:t>
      </w:r>
      <w:r w:rsidR="00461195">
        <w:t>andinista</w:t>
      </w:r>
      <w:r w:rsidR="00632206">
        <w:t xml:space="preserve"> es extremadamente</w:t>
      </w:r>
      <w:r w:rsidR="00E4632A">
        <w:t xml:space="preserve"> grave. Esta</w:t>
      </w:r>
      <w:r w:rsidR="00B02E7C">
        <w:t xml:space="preserve"> situación</w:t>
      </w:r>
      <w:r>
        <w:t xml:space="preserve"> se agudizó</w:t>
      </w:r>
      <w:r w:rsidR="007521FD">
        <w:t xml:space="preserve"> en</w:t>
      </w:r>
      <w:r w:rsidR="00632206">
        <w:t xml:space="preserve"> abril del 2018 con </w:t>
      </w:r>
      <w:r w:rsidR="00874CF2">
        <w:t xml:space="preserve">el </w:t>
      </w:r>
      <w:r>
        <w:t xml:space="preserve">despertar de la conciencia crítica que se manifestó en </w:t>
      </w:r>
      <w:r w:rsidR="00632206">
        <w:t>las multitudinarias prote</w:t>
      </w:r>
      <w:r>
        <w:t>stas populares. El pueblo</w:t>
      </w:r>
      <w:r w:rsidR="007521FD">
        <w:t xml:space="preserve"> cansado</w:t>
      </w:r>
      <w:r w:rsidR="00632206">
        <w:t xml:space="preserve"> de </w:t>
      </w:r>
      <w:r w:rsidR="00A93944">
        <w:t>múltiples</w:t>
      </w:r>
      <w:r w:rsidR="00632206">
        <w:t xml:space="preserve"> violaciones a los dere</w:t>
      </w:r>
      <w:r w:rsidR="00874CF2">
        <w:t xml:space="preserve">chos humanos, </w:t>
      </w:r>
      <w:r>
        <w:t>especialmente</w:t>
      </w:r>
      <w:r w:rsidR="00632206">
        <w:t xml:space="preserve"> los jóvenes</w:t>
      </w:r>
      <w:r w:rsidR="00B02E7C">
        <w:t xml:space="preserve"> -</w:t>
      </w:r>
      <w:r w:rsidR="009B73FF">
        <w:t>que se pensaba</w:t>
      </w:r>
      <w:r w:rsidR="002C6D13">
        <w:t xml:space="preserve"> </w:t>
      </w:r>
      <w:r w:rsidR="00B02E7C">
        <w:t>había</w:t>
      </w:r>
      <w:r w:rsidR="00632206">
        <w:t xml:space="preserve"> perdido el interés por los proble</w:t>
      </w:r>
      <w:r>
        <w:t>mas que afe</w:t>
      </w:r>
      <w:r w:rsidR="00B02E7C">
        <w:t>ctaban al país-</w:t>
      </w:r>
      <w:r w:rsidR="00874CF2">
        <w:t>,</w:t>
      </w:r>
      <w:r w:rsidR="004A46FE">
        <w:t xml:space="preserve"> salió</w:t>
      </w:r>
      <w:r>
        <w:t xml:space="preserve"> espontáneamente </w:t>
      </w:r>
      <w:r w:rsidR="002C6D13">
        <w:t xml:space="preserve">a la calle reclamando </w:t>
      </w:r>
      <w:r w:rsidR="00B02E7C">
        <w:t>respeto y defendiendo los</w:t>
      </w:r>
      <w:r>
        <w:t xml:space="preserve"> derechos fundamentales para</w:t>
      </w:r>
      <w:r w:rsidR="002C6D13">
        <w:t xml:space="preserve"> lograr</w:t>
      </w:r>
      <w:r>
        <w:t xml:space="preserve"> </w:t>
      </w:r>
      <w:r w:rsidR="00874CF2">
        <w:t xml:space="preserve">la construcción de </w:t>
      </w:r>
      <w:r>
        <w:t xml:space="preserve">una sociedad </w:t>
      </w:r>
      <w:r w:rsidR="0097459B">
        <w:t>participativa y democrática.</w:t>
      </w:r>
    </w:p>
    <w:p w14:paraId="231D1597" w14:textId="77777777" w:rsidR="00B02E7C" w:rsidRDefault="00632206" w:rsidP="00B02E7C">
      <w:pPr>
        <w:jc w:val="both"/>
      </w:pPr>
      <w:r>
        <w:t xml:space="preserve">La respuesta </w:t>
      </w:r>
      <w:r w:rsidR="00B02E7C">
        <w:t>del r</w:t>
      </w:r>
      <w:r w:rsidR="004A46FE">
        <w:t xml:space="preserve">égimen de Ortega-Murillo </w:t>
      </w:r>
      <w:r w:rsidR="009B73FF">
        <w:t>a las masivas manifestaciones en su contra</w:t>
      </w:r>
      <w:r w:rsidR="004A46FE">
        <w:t xml:space="preserve"> </w:t>
      </w:r>
      <w:r>
        <w:t>fue</w:t>
      </w:r>
      <w:r w:rsidR="009B73FF">
        <w:t xml:space="preserve"> la embestida represiva denominada</w:t>
      </w:r>
      <w:r>
        <w:t xml:space="preserve"> “</w:t>
      </w:r>
      <w:r w:rsidR="00B02E7C">
        <w:rPr>
          <w:i/>
        </w:rPr>
        <w:t>v</w:t>
      </w:r>
      <w:r w:rsidRPr="00B02E7C">
        <w:rPr>
          <w:i/>
        </w:rPr>
        <w:t>amos con todo</w:t>
      </w:r>
      <w:r>
        <w:t>” para acallar las críticas y reprimir todo intent</w:t>
      </w:r>
      <w:r w:rsidR="0097459B">
        <w:t>o de organización</w:t>
      </w:r>
      <w:r>
        <w:t xml:space="preserve"> que pu</w:t>
      </w:r>
      <w:r w:rsidR="00F75684">
        <w:t xml:space="preserve">diera poner </w:t>
      </w:r>
      <w:r>
        <w:t>en peli</w:t>
      </w:r>
      <w:r w:rsidR="0097459B">
        <w:t xml:space="preserve">gro su “estatus en el poder”. </w:t>
      </w:r>
    </w:p>
    <w:p w14:paraId="2DD1FF4C" w14:textId="77777777" w:rsidR="00B02E7C" w:rsidRDefault="009B73FF" w:rsidP="00B02E7C">
      <w:pPr>
        <w:jc w:val="both"/>
      </w:pPr>
      <w:r>
        <w:t xml:space="preserve">La pareja </w:t>
      </w:r>
      <w:r w:rsidR="0097459B">
        <w:t>Or</w:t>
      </w:r>
      <w:r w:rsidR="00E41651">
        <w:t>tega-</w:t>
      </w:r>
      <w:r>
        <w:t>Murillo trató</w:t>
      </w:r>
      <w:r w:rsidR="0097459B">
        <w:t xml:space="preserve"> de sofocar a </w:t>
      </w:r>
      <w:r w:rsidR="00632206">
        <w:t>la gente</w:t>
      </w:r>
      <w:r w:rsidR="00E41651">
        <w:t xml:space="preserve"> insurreccionada</w:t>
      </w:r>
      <w:r>
        <w:t xml:space="preserve"> proponiendo un diá</w:t>
      </w:r>
      <w:r w:rsidR="00632206">
        <w:t>logo</w:t>
      </w:r>
      <w:r w:rsidR="00B02E7C">
        <w:t xml:space="preserve"> </w:t>
      </w:r>
      <w:r w:rsidR="0097459B">
        <w:t>con los movimientos y</w:t>
      </w:r>
      <w:r w:rsidR="00632206">
        <w:t xml:space="preserve"> </w:t>
      </w:r>
      <w:r w:rsidR="00B02E7C">
        <w:t>grupos de la sociedad civil</w:t>
      </w:r>
      <w:r w:rsidR="00583D77">
        <w:t>,</w:t>
      </w:r>
      <w:r w:rsidR="00B02E7C">
        <w:t xml:space="preserve"> e </w:t>
      </w:r>
      <w:r w:rsidR="00FE5AD6">
        <w:t>invitó</w:t>
      </w:r>
      <w:r w:rsidR="0097459B">
        <w:t xml:space="preserve"> a la </w:t>
      </w:r>
      <w:r w:rsidR="00A93944">
        <w:t>Conferencia Episcopal</w:t>
      </w:r>
      <w:r w:rsidR="00F3299C">
        <w:t xml:space="preserve"> </w:t>
      </w:r>
      <w:r w:rsidR="00B02E7C">
        <w:t xml:space="preserve">a </w:t>
      </w:r>
      <w:r w:rsidR="004A46FE">
        <w:t>coordinar esta propuesta</w:t>
      </w:r>
      <w:r w:rsidR="00A93944">
        <w:t>. La estrate</w:t>
      </w:r>
      <w:r w:rsidR="00B02E7C">
        <w:t>gia no resultó</w:t>
      </w:r>
      <w:r w:rsidR="00233D52">
        <w:t>,</w:t>
      </w:r>
      <w:r w:rsidR="00B02E7C">
        <w:t xml:space="preserve"> debido a que</w:t>
      </w:r>
      <w:r w:rsidR="00E41651">
        <w:t xml:space="preserve"> </w:t>
      </w:r>
      <w:r w:rsidR="00F75684">
        <w:t>los</w:t>
      </w:r>
      <w:r w:rsidR="00E41651">
        <w:t xml:space="preserve"> movimientos</w:t>
      </w:r>
      <w:r w:rsidR="00A93944">
        <w:t xml:space="preserve"> </w:t>
      </w:r>
      <w:r w:rsidR="00E41651">
        <w:t>opositore</w:t>
      </w:r>
      <w:r w:rsidR="00A93944">
        <w:t>s se org</w:t>
      </w:r>
      <w:r w:rsidR="00B02E7C">
        <w:t>anizaron reclamando un cambio en la</w:t>
      </w:r>
      <w:r w:rsidR="00A93944">
        <w:t xml:space="preserve"> orientación de la política </w:t>
      </w:r>
      <w:r w:rsidR="004A46FE">
        <w:t xml:space="preserve">en </w:t>
      </w:r>
      <w:r w:rsidR="0097459B">
        <w:t>el país</w:t>
      </w:r>
      <w:r w:rsidR="00B02E7C">
        <w:t>;</w:t>
      </w:r>
      <w:r w:rsidR="0097459B">
        <w:t xml:space="preserve"> p</w:t>
      </w:r>
      <w:r w:rsidR="00E41651">
        <w:t>roponiendo</w:t>
      </w:r>
      <w:r w:rsidR="0097459B">
        <w:t xml:space="preserve"> </w:t>
      </w:r>
      <w:r w:rsidR="00A93944">
        <w:t>adel</w:t>
      </w:r>
      <w:r w:rsidR="0097459B">
        <w:t>antar las elecciones</w:t>
      </w:r>
      <w:r w:rsidR="000252EC">
        <w:t xml:space="preserve"> </w:t>
      </w:r>
      <w:r w:rsidR="004345E9">
        <w:t>y así</w:t>
      </w:r>
      <w:r w:rsidR="00E41651">
        <w:t xml:space="preserve"> lograr adecuadamente la solución a los problemas planteados</w:t>
      </w:r>
      <w:r w:rsidR="0097459B">
        <w:t xml:space="preserve">, ofreciendo un </w:t>
      </w:r>
      <w:r w:rsidR="004A46FE">
        <w:t>conjunto de criterios</w:t>
      </w:r>
      <w:r w:rsidR="00C04524">
        <w:t xml:space="preserve">, </w:t>
      </w:r>
      <w:r w:rsidR="004A46FE">
        <w:t>con el fin de</w:t>
      </w:r>
      <w:r w:rsidR="0097459B">
        <w:t xml:space="preserve"> </w:t>
      </w:r>
      <w:r w:rsidR="00A93944">
        <w:t>q</w:t>
      </w:r>
      <w:r w:rsidR="004345E9">
        <w:t xml:space="preserve">ue las elecciones fueran </w:t>
      </w:r>
      <w:r w:rsidR="004A46FE">
        <w:t>justas, libres</w:t>
      </w:r>
      <w:r w:rsidR="004345E9">
        <w:t xml:space="preserve"> </w:t>
      </w:r>
      <w:r w:rsidR="00A93944">
        <w:t xml:space="preserve">y transparentes. </w:t>
      </w:r>
    </w:p>
    <w:p w14:paraId="6C3BDE59" w14:textId="77777777" w:rsidR="00A93944" w:rsidRPr="00376A00" w:rsidRDefault="00B02E7C" w:rsidP="00376A00">
      <w:pPr>
        <w:jc w:val="both"/>
        <w:rPr>
          <w:b/>
          <w:sz w:val="24"/>
          <w:szCs w:val="24"/>
        </w:rPr>
      </w:pPr>
      <w:r>
        <w:t>El r</w:t>
      </w:r>
      <w:r w:rsidR="00A93944">
        <w:t xml:space="preserve">égimen interpretó estas peticiones como un </w:t>
      </w:r>
      <w:r w:rsidR="00A93944" w:rsidRPr="009B73FF">
        <w:rPr>
          <w:b/>
          <w:i/>
        </w:rPr>
        <w:t>intento de golpe de estado</w:t>
      </w:r>
      <w:r w:rsidR="008E3B57">
        <w:t>. D</w:t>
      </w:r>
      <w:r w:rsidR="00A93944">
        <w:t>io largas al proceso de diálogo</w:t>
      </w:r>
      <w:r w:rsidR="00233D52">
        <w:t>,</w:t>
      </w:r>
      <w:r>
        <w:t xml:space="preserve"> </w:t>
      </w:r>
      <w:r w:rsidR="008E3B57">
        <w:t>m</w:t>
      </w:r>
      <w:r w:rsidR="00A93944">
        <w:t>ie</w:t>
      </w:r>
      <w:r w:rsidR="0097459B">
        <w:t xml:space="preserve">ntras </w:t>
      </w:r>
      <w:r w:rsidR="009B73FF">
        <w:t xml:space="preserve">reorganizaba a las Fuerzas y Cuerpos de Seguridad del Estado nicaragüense y personas armadas civiles </w:t>
      </w:r>
      <w:r>
        <w:t xml:space="preserve">para </w:t>
      </w:r>
      <w:r w:rsidR="0097459B">
        <w:t>reprimir a los ma</w:t>
      </w:r>
      <w:r>
        <w:t>nifestantes y controlar todo conato</w:t>
      </w:r>
      <w:r w:rsidR="0097459B">
        <w:t xml:space="preserve"> de oposición en el pueblo</w:t>
      </w:r>
      <w:r w:rsidR="0094560D">
        <w:t>.</w:t>
      </w:r>
    </w:p>
    <w:p w14:paraId="4FCDF112" w14:textId="77777777" w:rsidR="00FB74CB" w:rsidRPr="00D464FB" w:rsidRDefault="00FB74CB" w:rsidP="00D464FB">
      <w:pPr>
        <w:pStyle w:val="Prrafodelista"/>
        <w:numPr>
          <w:ilvl w:val="0"/>
          <w:numId w:val="1"/>
        </w:numPr>
        <w:jc w:val="both"/>
        <w:rPr>
          <w:b/>
          <w:sz w:val="24"/>
          <w:szCs w:val="24"/>
        </w:rPr>
      </w:pPr>
      <w:r w:rsidRPr="00D464FB">
        <w:rPr>
          <w:b/>
          <w:sz w:val="24"/>
          <w:szCs w:val="24"/>
        </w:rPr>
        <w:t>EL PAPEL DE LA IGLESIA ANTE ESTA SITUACIÓN</w:t>
      </w:r>
    </w:p>
    <w:p w14:paraId="2AA61961" w14:textId="77777777" w:rsidR="005F2A6D" w:rsidRDefault="00BA2056" w:rsidP="00B02E7C">
      <w:pPr>
        <w:jc w:val="both"/>
      </w:pPr>
      <w:r>
        <w:t>En este proceso</w:t>
      </w:r>
      <w:r w:rsidR="00CF68B7">
        <w:t xml:space="preserve"> de persecución </w:t>
      </w:r>
      <w:r w:rsidR="00471785">
        <w:t xml:space="preserve">la Iglesia </w:t>
      </w:r>
      <w:r>
        <w:t>ha jugado u</w:t>
      </w:r>
      <w:r w:rsidR="00D4647E">
        <w:t>n papel destacado</w:t>
      </w:r>
      <w:r w:rsidR="008E3B57">
        <w:t>. E</w:t>
      </w:r>
      <w:r w:rsidR="005F2A6D">
        <w:t>n mayo de 2014,</w:t>
      </w:r>
      <w:r>
        <w:t xml:space="preserve"> la Conferencia Epis</w:t>
      </w:r>
      <w:r w:rsidR="005F2A6D">
        <w:t>copal de Nicaragua (CEN) sostuvo un encuentro con</w:t>
      </w:r>
      <w:r>
        <w:t xml:space="preserve"> la pareja presidencial e</w:t>
      </w:r>
      <w:r w:rsidR="00D464FB">
        <w:t xml:space="preserve">n la Nunciatura Apostólica, </w:t>
      </w:r>
      <w:r w:rsidR="005F2A6D">
        <w:t xml:space="preserve">donde el Episcopado hizo entrega de </w:t>
      </w:r>
      <w:r w:rsidR="00D406FC">
        <w:t>un documento</w:t>
      </w:r>
      <w:r w:rsidR="001E47EC">
        <w:t>,</w:t>
      </w:r>
      <w:r w:rsidR="00D406FC">
        <w:t xml:space="preserve"> en el cual se ha</w:t>
      </w:r>
      <w:r w:rsidR="00203235">
        <w:t>cía un análisis</w:t>
      </w:r>
      <w:r w:rsidR="005F2A6D">
        <w:t xml:space="preserve"> profundo</w:t>
      </w:r>
      <w:r w:rsidR="00203235">
        <w:t xml:space="preserve"> de la</w:t>
      </w:r>
      <w:r w:rsidR="005F2A6D">
        <w:t>s</w:t>
      </w:r>
      <w:r w:rsidR="00203235">
        <w:t xml:space="preserve"> problemática</w:t>
      </w:r>
      <w:r w:rsidR="005F2A6D">
        <w:t>s más importantes</w:t>
      </w:r>
      <w:r w:rsidR="00203235">
        <w:t xml:space="preserve"> del país. </w:t>
      </w:r>
    </w:p>
    <w:p w14:paraId="41286FE9" w14:textId="77777777" w:rsidR="00BC1060" w:rsidRPr="0057390E" w:rsidRDefault="00203235" w:rsidP="00B02E7C">
      <w:pPr>
        <w:jc w:val="both"/>
        <w:rPr>
          <w:i/>
        </w:rPr>
      </w:pPr>
      <w:r>
        <w:t>Los obispos</w:t>
      </w:r>
      <w:r w:rsidR="00D464FB">
        <w:t xml:space="preserve"> de Nicaragua</w:t>
      </w:r>
      <w:r>
        <w:t xml:space="preserve"> en esa ocasión</w:t>
      </w:r>
      <w:r w:rsidR="007521FD">
        <w:t xml:space="preserve"> </w:t>
      </w:r>
      <w:r>
        <w:t>pedían</w:t>
      </w:r>
      <w:r w:rsidR="007521FD">
        <w:t xml:space="preserve"> un cambio</w:t>
      </w:r>
      <w:r w:rsidR="00D406FC">
        <w:t xml:space="preserve"> de ruta en las políticas gubernamentales. Este es el trasfondo del problema</w:t>
      </w:r>
      <w:r w:rsidR="001B2962">
        <w:t>,</w:t>
      </w:r>
      <w:r w:rsidR="00D406FC">
        <w:t xml:space="preserve"> </w:t>
      </w:r>
      <w:r>
        <w:t xml:space="preserve">que el </w:t>
      </w:r>
      <w:r w:rsidR="005F2A6D">
        <w:t>r</w:t>
      </w:r>
      <w:r w:rsidR="00FF0D7C">
        <w:t xml:space="preserve">égimen tiene con la Iglesia, </w:t>
      </w:r>
      <w:r w:rsidR="005F2A6D">
        <w:t xml:space="preserve">y que </w:t>
      </w:r>
      <w:r>
        <w:t xml:space="preserve">se agudizó con el despertar de la conciencia del pueblo en abril </w:t>
      </w:r>
      <w:r w:rsidR="00D406FC">
        <w:t>2018. L</w:t>
      </w:r>
      <w:r w:rsidR="00BC1060">
        <w:t xml:space="preserve">a </w:t>
      </w:r>
      <w:r w:rsidR="005F2A6D">
        <w:t xml:space="preserve">pareja presidencial interpreta hasta la actualidad que </w:t>
      </w:r>
      <w:r w:rsidR="00BC1060">
        <w:t>este análisis</w:t>
      </w:r>
      <w:r w:rsidR="00F1049E">
        <w:t xml:space="preserve"> </w:t>
      </w:r>
      <w:r w:rsidR="00AE5CFE">
        <w:t>episcopal y</w:t>
      </w:r>
      <w:r w:rsidR="00BC1060">
        <w:t xml:space="preserve"> </w:t>
      </w:r>
      <w:r w:rsidR="00FF0D7C">
        <w:t xml:space="preserve">las </w:t>
      </w:r>
      <w:r w:rsidR="00BC1060">
        <w:t>re</w:t>
      </w:r>
      <w:r w:rsidR="00D464FB">
        <w:t>flexiones hechas por la jerarquía católica</w:t>
      </w:r>
      <w:r w:rsidR="005F2A6D">
        <w:t xml:space="preserve"> </w:t>
      </w:r>
      <w:r w:rsidR="00D406FC">
        <w:t>como</w:t>
      </w:r>
      <w:r w:rsidR="00D464FB">
        <w:t xml:space="preserve"> una</w:t>
      </w:r>
      <w:r w:rsidR="005F2A6D">
        <w:t xml:space="preserve"> </w:t>
      </w:r>
      <w:r w:rsidR="00D406FC">
        <w:t>oposición a su proyecto político</w:t>
      </w:r>
      <w:r w:rsidR="0057390E">
        <w:t>. Como resultado, las tensiones entre la Iglesia y el Estado</w:t>
      </w:r>
      <w:r w:rsidR="00D464FB">
        <w:t xml:space="preserve"> nicaragüense</w:t>
      </w:r>
      <w:r w:rsidR="0057390E">
        <w:t xml:space="preserve"> han venido </w:t>
      </w:r>
      <w:r w:rsidR="0057390E">
        <w:rPr>
          <w:i/>
        </w:rPr>
        <w:t>in crescendo.</w:t>
      </w:r>
    </w:p>
    <w:p w14:paraId="475A1709" w14:textId="77777777" w:rsidR="0057390E" w:rsidRDefault="00BD3571" w:rsidP="00B02E7C">
      <w:pPr>
        <w:jc w:val="both"/>
      </w:pPr>
      <w:r>
        <w:t xml:space="preserve">El </w:t>
      </w:r>
      <w:r w:rsidR="0057390E" w:rsidRPr="0057390E">
        <w:rPr>
          <w:i/>
        </w:rPr>
        <w:t>orteguismo</w:t>
      </w:r>
      <w:r w:rsidR="00BC1060">
        <w:t xml:space="preserve"> </w:t>
      </w:r>
      <w:r w:rsidR="0057390E">
        <w:t xml:space="preserve">respondió </w:t>
      </w:r>
      <w:r w:rsidR="00FF0D7C">
        <w:t>expulsando</w:t>
      </w:r>
      <w:r w:rsidR="00D406FC">
        <w:t xml:space="preserve"> del país a la c</w:t>
      </w:r>
      <w:r w:rsidR="0057390E">
        <w:t xml:space="preserve">abeza pensante del </w:t>
      </w:r>
      <w:r w:rsidR="001D1028">
        <w:t>Episcopado</w:t>
      </w:r>
      <w:r w:rsidR="0057390E">
        <w:t>,</w:t>
      </w:r>
      <w:r w:rsidR="00CD5CB6">
        <w:t xml:space="preserve"> monseñor Silvio Báez,</w:t>
      </w:r>
      <w:r w:rsidR="00CF68B7">
        <w:t xml:space="preserve"> obispo auxiliar de Managua. P</w:t>
      </w:r>
      <w:r w:rsidR="00D464FB">
        <w:t>ara justificar</w:t>
      </w:r>
      <w:r w:rsidR="00C04524">
        <w:t xml:space="preserve"> dicha decisión </w:t>
      </w:r>
      <w:r w:rsidR="00CD5CB6">
        <w:t>creó</w:t>
      </w:r>
      <w:r w:rsidR="00BC1060">
        <w:t xml:space="preserve"> un relato falso, </w:t>
      </w:r>
      <w:r w:rsidR="0057390E">
        <w:t>acusando</w:t>
      </w:r>
      <w:r w:rsidR="008A4495">
        <w:t xml:space="preserve"> a este </w:t>
      </w:r>
      <w:r w:rsidR="00980AAD">
        <w:t xml:space="preserve"> religioso </w:t>
      </w:r>
      <w:r w:rsidR="00D406FC">
        <w:t>de estar</w:t>
      </w:r>
      <w:r>
        <w:t xml:space="preserve"> conspirando </w:t>
      </w:r>
      <w:r w:rsidR="00CF68B7">
        <w:t xml:space="preserve">en </w:t>
      </w:r>
      <w:r w:rsidR="008E3B57">
        <w:t xml:space="preserve">contra </w:t>
      </w:r>
      <w:r w:rsidR="00CF68B7">
        <w:t>d</w:t>
      </w:r>
      <w:r w:rsidR="00861F71">
        <w:t>el gob</w:t>
      </w:r>
      <w:r w:rsidR="00384BFA">
        <w:t>ierno</w:t>
      </w:r>
      <w:r w:rsidR="008A4495">
        <w:t xml:space="preserve">, </w:t>
      </w:r>
      <w:r w:rsidR="008A4495">
        <w:tab/>
        <w:t>y a la vez el relato ofrecía</w:t>
      </w:r>
      <w:r w:rsidR="00667055">
        <w:t xml:space="preserve"> una narrativa </w:t>
      </w:r>
      <w:r w:rsidR="0057390E">
        <w:t>desfavorab</w:t>
      </w:r>
      <w:r w:rsidR="008A4495">
        <w:t>le a la persona del obispo</w:t>
      </w:r>
      <w:r w:rsidR="0057390E">
        <w:t>.</w:t>
      </w:r>
    </w:p>
    <w:p w14:paraId="6632827E" w14:textId="77777777" w:rsidR="00CD5CB6" w:rsidRDefault="00CD5CB6" w:rsidP="00B02E7C">
      <w:pPr>
        <w:jc w:val="both"/>
      </w:pPr>
      <w:r>
        <w:t>La I</w:t>
      </w:r>
      <w:r w:rsidR="00005C31">
        <w:t>glesia ha desempeñado</w:t>
      </w:r>
      <w:r w:rsidR="00D406FC">
        <w:t xml:space="preserve"> un papel determinante</w:t>
      </w:r>
      <w:r w:rsidR="0057390E">
        <w:t xml:space="preserve"> desde el estallido del conflicto social surgido en abril de 2018</w:t>
      </w:r>
      <w:r>
        <w:t xml:space="preserve"> </w:t>
      </w:r>
      <w:r w:rsidR="00D406FC">
        <w:t>acompañan</w:t>
      </w:r>
      <w:r w:rsidR="00BC1060">
        <w:t xml:space="preserve">do al pueblo, </w:t>
      </w:r>
      <w:r w:rsidR="008E3B57">
        <w:t>acogiendo</w:t>
      </w:r>
      <w:r w:rsidR="00D406FC">
        <w:t xml:space="preserve"> a los</w:t>
      </w:r>
      <w:r w:rsidR="0057390E">
        <w:t xml:space="preserve"> manifestantes en los templos, </w:t>
      </w:r>
      <w:r w:rsidR="008E3B57">
        <w:t>s</w:t>
      </w:r>
      <w:r w:rsidR="00D406FC">
        <w:t>acerdotes alzan</w:t>
      </w:r>
      <w:r w:rsidR="0057390E">
        <w:t>do su voz para denunciar</w:t>
      </w:r>
      <w:r w:rsidR="00D406FC">
        <w:t xml:space="preserve"> la violación de </w:t>
      </w:r>
      <w:r w:rsidR="0057390E">
        <w:t>los derechos humanos, especialmente,</w:t>
      </w:r>
      <w:r w:rsidR="00D406FC">
        <w:t xml:space="preserve"> defendiendo </w:t>
      </w:r>
      <w:r w:rsidR="00D406FC">
        <w:lastRenderedPageBreak/>
        <w:t>la vida de los manifestantes</w:t>
      </w:r>
      <w:r w:rsidR="0057390E">
        <w:t>. Así</w:t>
      </w:r>
      <w:r w:rsidR="00005C31">
        <w:t>,</w:t>
      </w:r>
      <w:r w:rsidR="0057390E">
        <w:t xml:space="preserve"> la institución</w:t>
      </w:r>
      <w:r w:rsidR="00D406FC">
        <w:t xml:space="preserve"> se convierte en</w:t>
      </w:r>
      <w:r w:rsidR="00107F17">
        <w:t xml:space="preserve"> el</w:t>
      </w:r>
      <w:r w:rsidR="0057390E">
        <w:t xml:space="preserve"> único</w:t>
      </w:r>
      <w:r w:rsidR="00D406FC">
        <w:t xml:space="preserve"> espacio qu</w:t>
      </w:r>
      <w:r w:rsidR="00BC1060">
        <w:t xml:space="preserve">e puede convocar al pueblo en la </w:t>
      </w:r>
      <w:r w:rsidR="00D406FC">
        <w:t>d</w:t>
      </w:r>
      <w:r w:rsidR="00BC1060">
        <w:t>efensa de</w:t>
      </w:r>
      <w:r w:rsidR="0057390E">
        <w:t xml:space="preserve"> sus libertades</w:t>
      </w:r>
      <w:r w:rsidR="00840223">
        <w:t xml:space="preserve"> fundamentales. </w:t>
      </w:r>
    </w:p>
    <w:p w14:paraId="3AC50DE4" w14:textId="77777777" w:rsidR="0057390E" w:rsidRPr="00005C31" w:rsidRDefault="00840223" w:rsidP="00B02E7C">
      <w:pPr>
        <w:jc w:val="both"/>
      </w:pPr>
      <w:r>
        <w:t>En este contexto</w:t>
      </w:r>
      <w:r w:rsidR="000F5C7F">
        <w:t xml:space="preserve">, </w:t>
      </w:r>
      <w:r>
        <w:t xml:space="preserve"> surge la figura del obispo de Matagalpa</w:t>
      </w:r>
      <w:r w:rsidR="0057390E">
        <w:t>, m</w:t>
      </w:r>
      <w:r>
        <w:t xml:space="preserve">onseñor </w:t>
      </w:r>
      <w:r w:rsidR="00CD5CB6">
        <w:t xml:space="preserve">Rolando </w:t>
      </w:r>
      <w:r w:rsidR="007521FD">
        <w:t>Álvarez</w:t>
      </w:r>
      <w:r w:rsidR="0028558F">
        <w:t>. E</w:t>
      </w:r>
      <w:r>
        <w:t>n sus homilías no deja</w:t>
      </w:r>
      <w:r w:rsidR="0057390E">
        <w:t>ba</w:t>
      </w:r>
      <w:r>
        <w:t xml:space="preserve"> de hablar de la defensa de los derechos del pueblo asediado y perseguid</w:t>
      </w:r>
      <w:r w:rsidR="005753F5">
        <w:t>o. Un pastor con olor a</w:t>
      </w:r>
      <w:r w:rsidR="00BC1060">
        <w:t xml:space="preserve"> oveja</w:t>
      </w:r>
      <w:r w:rsidR="001457CD">
        <w:t>,</w:t>
      </w:r>
      <w:r w:rsidR="006C51CA">
        <w:t xml:space="preserve"> como propone el pa</w:t>
      </w:r>
      <w:r w:rsidR="0057390E">
        <w:t>pa Francisco</w:t>
      </w:r>
      <w:r w:rsidR="006C51CA">
        <w:t xml:space="preserve">, </w:t>
      </w:r>
      <w:r w:rsidR="00005C31">
        <w:t xml:space="preserve">quién ha sido condenado a 26 años de prisión bajo falsas acusaciones de </w:t>
      </w:r>
      <w:r w:rsidR="00005C31">
        <w:rPr>
          <w:i/>
        </w:rPr>
        <w:t>“traición a la patria”</w:t>
      </w:r>
      <w:r w:rsidR="00005C31">
        <w:t xml:space="preserve"> y </w:t>
      </w:r>
      <w:r w:rsidR="00005C31">
        <w:rPr>
          <w:i/>
        </w:rPr>
        <w:t xml:space="preserve">“difusión de noticias falsas” </w:t>
      </w:r>
      <w:r w:rsidR="00005C31">
        <w:t xml:space="preserve">en contra del régimen nicaragüense. </w:t>
      </w:r>
      <w:r w:rsidR="00667055">
        <w:t>Mencionar su nombre en las homilías, hacer una oración pública en la comunidad cristiana significa correr el riesgo de ser detenido y apresado.</w:t>
      </w:r>
      <w:r w:rsidR="00B4647A">
        <w:t xml:space="preserve"> </w:t>
      </w:r>
    </w:p>
    <w:p w14:paraId="34B2AFCE" w14:textId="77777777" w:rsidR="007A0274" w:rsidRDefault="001457CD" w:rsidP="00B02E7C">
      <w:pPr>
        <w:jc w:val="both"/>
      </w:pPr>
      <w:r>
        <w:t>En el pasado</w:t>
      </w:r>
      <w:r w:rsidR="00005C31">
        <w:t>,</w:t>
      </w:r>
      <w:r w:rsidR="0057390E">
        <w:t xml:space="preserve"> este obispo y</w:t>
      </w:r>
      <w:r w:rsidR="00840223">
        <w:t>a se había manifestado en distintas ocasiones contra la economía</w:t>
      </w:r>
      <w:r w:rsidR="008D21E9">
        <w:t xml:space="preserve"> extractiv</w:t>
      </w:r>
      <w:r w:rsidR="0057390E">
        <w:t>a</w:t>
      </w:r>
      <w:r w:rsidR="00BC1060">
        <w:t xml:space="preserve"> </w:t>
      </w:r>
      <w:r w:rsidR="00560D0C">
        <w:t xml:space="preserve">de los recursos naturales </w:t>
      </w:r>
      <w:r w:rsidR="00BC1060">
        <w:t>promovi</w:t>
      </w:r>
      <w:r w:rsidR="007A0274">
        <w:t>da por el g</w:t>
      </w:r>
      <w:r w:rsidR="00840223">
        <w:t xml:space="preserve">obierno. Monseñor Rolando tiene una gran acogida en su </w:t>
      </w:r>
      <w:r w:rsidR="00107F17">
        <w:t>diócesis y promueve grandes</w:t>
      </w:r>
      <w:r w:rsidR="001C5FB0">
        <w:t xml:space="preserve"> convocatoria</w:t>
      </w:r>
      <w:r w:rsidR="00BD3571">
        <w:t>s</w:t>
      </w:r>
      <w:r w:rsidR="00107F17">
        <w:t xml:space="preserve"> a sus</w:t>
      </w:r>
      <w:r w:rsidR="001C5FB0">
        <w:t xml:space="preserve"> </w:t>
      </w:r>
      <w:r w:rsidR="007A0274">
        <w:t>fieles, sobre todo a la población rural del norte del país</w:t>
      </w:r>
      <w:r w:rsidR="00107F17">
        <w:t>.</w:t>
      </w:r>
    </w:p>
    <w:p w14:paraId="460F52B8" w14:textId="77777777" w:rsidR="00D464FB" w:rsidRDefault="008B1E48" w:rsidP="00B02E7C">
      <w:pPr>
        <w:jc w:val="both"/>
      </w:pPr>
      <w:r>
        <w:t>Como parte de su pastoral</w:t>
      </w:r>
      <w:r w:rsidR="007A0274">
        <w:t xml:space="preserve"> ha i</w:t>
      </w:r>
      <w:r w:rsidR="00107F17">
        <w:t>nvita</w:t>
      </w:r>
      <w:r w:rsidR="007A0274">
        <w:t>do</w:t>
      </w:r>
      <w:r w:rsidR="00107F17">
        <w:t xml:space="preserve"> a celebrar</w:t>
      </w:r>
      <w:r w:rsidR="00CD5CB6">
        <w:t xml:space="preserve"> </w:t>
      </w:r>
      <w:r w:rsidR="007521FD">
        <w:t>romería</w:t>
      </w:r>
      <w:r w:rsidR="00840223">
        <w:t>s, peregrin</w:t>
      </w:r>
      <w:r w:rsidR="007521FD">
        <w:t>aciones</w:t>
      </w:r>
      <w:r w:rsidR="00840223">
        <w:t xml:space="preserve"> a distintos santuarios, </w:t>
      </w:r>
      <w:r w:rsidR="00BC1060">
        <w:t xml:space="preserve">vigilias </w:t>
      </w:r>
      <w:r w:rsidR="00761DA1">
        <w:t>y encuen</w:t>
      </w:r>
      <w:r w:rsidR="00BC1060">
        <w:t xml:space="preserve">tros masivos. </w:t>
      </w:r>
      <w:r w:rsidR="007A0274">
        <w:t xml:space="preserve">Tan solo en una convocatoria realizada por </w:t>
      </w:r>
      <w:r w:rsidR="00840223">
        <w:t>el</w:t>
      </w:r>
      <w:r w:rsidR="0074059B">
        <w:t xml:space="preserve"> </w:t>
      </w:r>
      <w:r w:rsidR="00840223">
        <w:t xml:space="preserve">obispo </w:t>
      </w:r>
      <w:r w:rsidR="00761DA1">
        <w:t xml:space="preserve">para un acto religioso </w:t>
      </w:r>
      <w:r w:rsidR="007A0274">
        <w:t>puede aglutinar a más de</w:t>
      </w:r>
      <w:r w:rsidR="00840223">
        <w:t xml:space="preserve"> 30 mil </w:t>
      </w:r>
      <w:r w:rsidR="005213E9">
        <w:t>peregrinos</w:t>
      </w:r>
      <w:r w:rsidR="00107F17">
        <w:t>.</w:t>
      </w:r>
    </w:p>
    <w:p w14:paraId="54E5315D" w14:textId="77777777" w:rsidR="00FB74CB" w:rsidRPr="00005C31" w:rsidRDefault="00FB74CB" w:rsidP="00005C31">
      <w:pPr>
        <w:pStyle w:val="Prrafodelista"/>
        <w:numPr>
          <w:ilvl w:val="0"/>
          <w:numId w:val="1"/>
        </w:numPr>
        <w:jc w:val="both"/>
      </w:pPr>
      <w:r w:rsidRPr="00005C31">
        <w:rPr>
          <w:b/>
          <w:sz w:val="24"/>
          <w:szCs w:val="24"/>
        </w:rPr>
        <w:t>RESPUESTA DEL RÉGIMEN A LA IGLESIA</w:t>
      </w:r>
    </w:p>
    <w:p w14:paraId="77A3926D" w14:textId="77777777" w:rsidR="007A0274" w:rsidRDefault="007A0274" w:rsidP="00B02E7C">
      <w:pPr>
        <w:jc w:val="both"/>
      </w:pPr>
      <w:r>
        <w:t>Esta capacidad de convocatoria</w:t>
      </w:r>
      <w:r w:rsidR="00761DA1">
        <w:t xml:space="preserve"> </w:t>
      </w:r>
      <w:r w:rsidR="00005C31">
        <w:t>mantiene profundamente inquieto</w:t>
      </w:r>
      <w:r>
        <w:t xml:space="preserve"> al r</w:t>
      </w:r>
      <w:r w:rsidR="00840223">
        <w:t>égimen, p</w:t>
      </w:r>
      <w:r w:rsidR="00761DA1">
        <w:t>ues detrás de esas manifestaciones</w:t>
      </w:r>
      <w:r w:rsidR="00005C31">
        <w:t xml:space="preserve"> religiosas</w:t>
      </w:r>
      <w:r>
        <w:t xml:space="preserve"> siempre existe la sospecha por </w:t>
      </w:r>
      <w:r w:rsidR="00005C31">
        <w:t>parte de la pareja presidencial</w:t>
      </w:r>
      <w:r>
        <w:t xml:space="preserve"> que son actividades contrarias al “sandinismo</w:t>
      </w:r>
      <w:r w:rsidR="00840223">
        <w:t xml:space="preserve">”. </w:t>
      </w:r>
    </w:p>
    <w:p w14:paraId="5935510A" w14:textId="77777777" w:rsidR="007A0274" w:rsidRDefault="00840223" w:rsidP="00B02E7C">
      <w:pPr>
        <w:jc w:val="both"/>
      </w:pPr>
      <w:r>
        <w:t xml:space="preserve">La estrategia montada para </w:t>
      </w:r>
      <w:r w:rsidR="007A0274">
        <w:t>terminar con estas convocatorias</w:t>
      </w:r>
      <w:r>
        <w:t xml:space="preserve"> es </w:t>
      </w:r>
      <w:r w:rsidR="00CD5CB6">
        <w:t xml:space="preserve">callar la voz del pastor </w:t>
      </w:r>
      <w:r w:rsidR="0028558F">
        <w:t>y de los líderes religiosos</w:t>
      </w:r>
      <w:r w:rsidR="00CD5CB6">
        <w:t xml:space="preserve"> cercanos a él</w:t>
      </w:r>
      <w:r w:rsidR="007A0274">
        <w:t>. Para lograrlo, en agosto de 2022, el régimen encarceló</w:t>
      </w:r>
      <w:r>
        <w:t xml:space="preserve"> al obispo</w:t>
      </w:r>
      <w:r w:rsidR="0028558F">
        <w:t xml:space="preserve"> y </w:t>
      </w:r>
      <w:r w:rsidR="00CE59CA">
        <w:t xml:space="preserve">a los </w:t>
      </w:r>
      <w:r w:rsidR="0028558F">
        <w:t>agentes</w:t>
      </w:r>
      <w:r w:rsidR="007A0274">
        <w:t xml:space="preserve"> de pastoral que lo acompa</w:t>
      </w:r>
      <w:r w:rsidR="00861F71">
        <w:t>ña</w:t>
      </w:r>
      <w:r w:rsidR="00CE59CA">
        <w:t>ban. El régimen estuvo</w:t>
      </w:r>
      <w:r w:rsidR="007A0274">
        <w:t xml:space="preserve"> presiona</w:t>
      </w:r>
      <w:r w:rsidR="00FD50D6">
        <w:t>n</w:t>
      </w:r>
      <w:r w:rsidR="007A0274">
        <w:t>d</w:t>
      </w:r>
      <w:r w:rsidR="00CE59CA">
        <w:t>o hasta el final a</w:t>
      </w:r>
      <w:r w:rsidR="001457CD">
        <w:t xml:space="preserve"> la Iglesia para negociar la </w:t>
      </w:r>
      <w:r w:rsidR="007A0274">
        <w:t>salida</w:t>
      </w:r>
      <w:r w:rsidR="000470C3">
        <w:t xml:space="preserve"> del obispo Álvarez</w:t>
      </w:r>
      <w:r w:rsidR="007A0274">
        <w:t xml:space="preserve"> d</w:t>
      </w:r>
      <w:r w:rsidR="0028558F">
        <w:t>el país o privarlo de</w:t>
      </w:r>
      <w:r w:rsidR="007A0274">
        <w:t>finitivamente de su</w:t>
      </w:r>
      <w:r w:rsidR="0028558F">
        <w:t xml:space="preserve"> libertad</w:t>
      </w:r>
      <w:r w:rsidR="00107F17">
        <w:t xml:space="preserve">. </w:t>
      </w:r>
      <w:r w:rsidR="008D21E9">
        <w:t xml:space="preserve"> Con esta actuación de la pareja Ortega Murillo ofrece un e</w:t>
      </w:r>
      <w:r w:rsidR="008B2296">
        <w:t>jemplo a seguir para imp</w:t>
      </w:r>
      <w:r w:rsidR="00FA342A">
        <w:t xml:space="preserve">oner </w:t>
      </w:r>
      <w:r w:rsidR="001457CD">
        <w:t xml:space="preserve">el silencio en los agentes de pastoral </w:t>
      </w:r>
      <w:r w:rsidR="00FA342A">
        <w:t xml:space="preserve">por el miedo, </w:t>
      </w:r>
      <w:r w:rsidR="008B2296">
        <w:t>la persecución y la cárcel</w:t>
      </w:r>
      <w:r w:rsidR="008D21E9">
        <w:t>.</w:t>
      </w:r>
      <w:r w:rsidR="008B2296">
        <w:t xml:space="preserve"> Diez sacerdotes, </w:t>
      </w:r>
      <w:r w:rsidR="00B4647A">
        <w:t xml:space="preserve">un diácono y seminaristas fueron </w:t>
      </w:r>
      <w:r w:rsidR="004C0FAA">
        <w:t>encarcelados</w:t>
      </w:r>
      <w:r w:rsidR="008B2296">
        <w:t>, de los cuales varios</w:t>
      </w:r>
      <w:r w:rsidR="000F16C0">
        <w:t xml:space="preserve"> ya</w:t>
      </w:r>
      <w:r w:rsidR="008B2296">
        <w:t xml:space="preserve"> han sido</w:t>
      </w:r>
      <w:r w:rsidR="00FA342A">
        <w:t xml:space="preserve"> </w:t>
      </w:r>
      <w:r w:rsidR="008B2296">
        <w:t>condenados a 8 y 10 años de prisión</w:t>
      </w:r>
      <w:r w:rsidR="000470C3">
        <w:t xml:space="preserve"> o </w:t>
      </w:r>
      <w:r w:rsidR="00B4647A">
        <w:t xml:space="preserve">han </w:t>
      </w:r>
      <w:r w:rsidR="000470C3">
        <w:t>sufrido el destierro, la pérdida de la nacionalidad y sus derechos civiles.</w:t>
      </w:r>
    </w:p>
    <w:p w14:paraId="6D72C6C5" w14:textId="77777777" w:rsidR="007A0274" w:rsidRDefault="00107F17" w:rsidP="00B02E7C">
      <w:pPr>
        <w:jc w:val="both"/>
      </w:pPr>
      <w:r>
        <w:t>P</w:t>
      </w:r>
      <w:r w:rsidR="00CD5CB6">
        <w:t>ara ju</w:t>
      </w:r>
      <w:r w:rsidR="00CE59CA">
        <w:t xml:space="preserve">stificar </w:t>
      </w:r>
      <w:r w:rsidR="007A0274">
        <w:t xml:space="preserve">estas decisiones, el </w:t>
      </w:r>
      <w:r w:rsidR="007A0274">
        <w:rPr>
          <w:i/>
        </w:rPr>
        <w:t>orteguismo</w:t>
      </w:r>
      <w:r w:rsidR="00CD5CB6">
        <w:t xml:space="preserve"> crea</w:t>
      </w:r>
      <w:r w:rsidR="0028558F">
        <w:t xml:space="preserve"> un relato </w:t>
      </w:r>
      <w:r w:rsidR="00CD5CB6">
        <w:t xml:space="preserve">acusando al obispo </w:t>
      </w:r>
      <w:r w:rsidR="007A0274">
        <w:t>de conspirar contra el g</w:t>
      </w:r>
      <w:r>
        <w:t xml:space="preserve">obierno </w:t>
      </w:r>
      <w:r w:rsidR="0050191D">
        <w:t>y promover</w:t>
      </w:r>
      <w:r w:rsidR="0028558F">
        <w:t xml:space="preserve"> noticias falsas</w:t>
      </w:r>
      <w:r w:rsidR="007A0274">
        <w:t xml:space="preserve"> que menoscaban</w:t>
      </w:r>
      <w:r w:rsidR="00BD3571">
        <w:t xml:space="preserve"> la integridad del país</w:t>
      </w:r>
      <w:r w:rsidR="00761DA1">
        <w:t xml:space="preserve">. </w:t>
      </w:r>
      <w:r w:rsidR="00601863">
        <w:t>Con esta estrategia</w:t>
      </w:r>
      <w:r w:rsidR="007A0274">
        <w:t>,</w:t>
      </w:r>
      <w:r w:rsidR="001457CD">
        <w:t xml:space="preserve"> </w:t>
      </w:r>
      <w:r w:rsidR="00601863">
        <w:t>trata de acallar la voz profética del pastor y promover el temor y miedo en</w:t>
      </w:r>
      <w:r w:rsidR="007A0274">
        <w:t xml:space="preserve">tre su </w:t>
      </w:r>
      <w:r w:rsidR="00F643A8">
        <w:t>feligresía</w:t>
      </w:r>
      <w:r w:rsidR="00601863">
        <w:t>, e</w:t>
      </w:r>
      <w:r w:rsidR="00CE59CA">
        <w:t xml:space="preserve">specialmente </w:t>
      </w:r>
      <w:r w:rsidR="00203B8C">
        <w:t xml:space="preserve"> entre el clero.</w:t>
      </w:r>
    </w:p>
    <w:p w14:paraId="6740611C" w14:textId="77777777" w:rsidR="003F1177" w:rsidRDefault="003F1177" w:rsidP="00B02E7C">
      <w:pPr>
        <w:jc w:val="both"/>
      </w:pPr>
      <w:r>
        <w:t>P</w:t>
      </w:r>
      <w:r w:rsidR="0028558F">
        <w:t>ar</w:t>
      </w:r>
      <w:r w:rsidR="00601863">
        <w:t>a</w:t>
      </w:r>
      <w:r>
        <w:t xml:space="preserve"> con</w:t>
      </w:r>
      <w:r w:rsidR="0028558F">
        <w:t xml:space="preserve">seguir </w:t>
      </w:r>
      <w:r>
        <w:t>a</w:t>
      </w:r>
      <w:r w:rsidR="0028558F">
        <w:t>cal</w:t>
      </w:r>
      <w:r w:rsidR="00601863">
        <w:t>lar la voz profética de</w:t>
      </w:r>
      <w:r>
        <w:t xml:space="preserve"> la Iglesia, el régimen ha procedido a</w:t>
      </w:r>
      <w:r w:rsidR="0028558F">
        <w:t xml:space="preserve"> a</w:t>
      </w:r>
      <w:r>
        <w:t>sediar, perseguir y c</w:t>
      </w:r>
      <w:r w:rsidR="00840223">
        <w:t>ontrolar toda ma</w:t>
      </w:r>
      <w:r w:rsidR="00761DA1">
        <w:t>nifestación religiosa</w:t>
      </w:r>
      <w:r>
        <w:t>. Se han proscrito</w:t>
      </w:r>
      <w:r w:rsidR="00107F17">
        <w:t xml:space="preserve"> las procesiones</w:t>
      </w:r>
      <w:r w:rsidR="00761DA1">
        <w:t xml:space="preserve"> popula</w:t>
      </w:r>
      <w:r>
        <w:t>re</w:t>
      </w:r>
      <w:r w:rsidR="00DA37F8">
        <w:t xml:space="preserve">s de las fiestas patronales, </w:t>
      </w:r>
      <w:r>
        <w:t>a</w:t>
      </w:r>
      <w:r w:rsidR="00840223">
        <w:t>menaza</w:t>
      </w:r>
      <w:r w:rsidR="00DA37F8">
        <w:t>ndo</w:t>
      </w:r>
      <w:r w:rsidR="00840223">
        <w:t xml:space="preserve"> con cárcel a los sacerdotes y agentes de pastoral</w:t>
      </w:r>
      <w:r>
        <w:t xml:space="preserve"> laicos</w:t>
      </w:r>
      <w:r w:rsidR="00840223">
        <w:t xml:space="preserve"> que puedan tener</w:t>
      </w:r>
      <w:r>
        <w:t xml:space="preserve"> un cierto liderazgo en la población. Así mismo, monitorea</w:t>
      </w:r>
      <w:r w:rsidR="00601863">
        <w:t xml:space="preserve"> la participación de los fieles en los actos litúrgicos pr</w:t>
      </w:r>
      <w:r>
        <w:t>o</w:t>
      </w:r>
      <w:r w:rsidR="00322349">
        <w:t xml:space="preserve">vocando miedo e intimidación, y </w:t>
      </w:r>
      <w:r w:rsidR="00840223">
        <w:t>controla las en</w:t>
      </w:r>
      <w:r>
        <w:t xml:space="preserve">tradas </w:t>
      </w:r>
      <w:r w:rsidR="00AD033A">
        <w:t>de religiosos y sacerdo</w:t>
      </w:r>
      <w:r w:rsidR="006E5179">
        <w:t>tes</w:t>
      </w:r>
      <w:r>
        <w:t xml:space="preserve"> </w:t>
      </w:r>
      <w:r w:rsidR="00203B8C">
        <w:t>nacionales y extranjeros</w:t>
      </w:r>
      <w:r w:rsidR="006E5179">
        <w:t xml:space="preserve"> al país. </w:t>
      </w:r>
    </w:p>
    <w:p w14:paraId="2BDA5E98" w14:textId="77777777" w:rsidR="0050191D" w:rsidRDefault="00706BE5" w:rsidP="00B02E7C">
      <w:pPr>
        <w:jc w:val="both"/>
      </w:pPr>
      <w:r>
        <w:t xml:space="preserve">Actualmente,  más de </w:t>
      </w:r>
      <w:r w:rsidR="00107F17">
        <w:t>2</w:t>
      </w:r>
      <w:r w:rsidR="007B28BC">
        <w:t>0 sacerdotes</w:t>
      </w:r>
      <w:r w:rsidR="00107F17">
        <w:t>, religiosos</w:t>
      </w:r>
      <w:r w:rsidR="007B28BC">
        <w:t xml:space="preserve"> y religiosas</w:t>
      </w:r>
      <w:r w:rsidR="003F1177">
        <w:t xml:space="preserve"> nacionales y extranjeros</w:t>
      </w:r>
      <w:r w:rsidR="007B28BC">
        <w:t xml:space="preserve"> han s</w:t>
      </w:r>
      <w:r w:rsidR="003F1177">
        <w:t>ido expulsados o se le ha denegado el ingreso al país</w:t>
      </w:r>
      <w:r w:rsidR="00322349">
        <w:t>,</w:t>
      </w:r>
      <w:r w:rsidR="007B28BC">
        <w:t xml:space="preserve"> cuando</w:t>
      </w:r>
      <w:r w:rsidR="003F1177">
        <w:t xml:space="preserve"> habían salido de Nicaragua por distintos </w:t>
      </w:r>
      <w:r w:rsidR="003F1177">
        <w:lastRenderedPageBreak/>
        <w:t>motivos</w:t>
      </w:r>
      <w:r w:rsidR="007B28BC">
        <w:t>.</w:t>
      </w:r>
      <w:r w:rsidR="0050191D">
        <w:t xml:space="preserve"> Entre los expulsados destacan el Nuncio Apostólico y la</w:t>
      </w:r>
      <w:r w:rsidR="00BD3571">
        <w:t>s religiosas de la</w:t>
      </w:r>
      <w:r w:rsidR="0050191D">
        <w:t xml:space="preserve"> </w:t>
      </w:r>
      <w:r w:rsidR="000B64F4">
        <w:t>C</w:t>
      </w:r>
      <w:r w:rsidR="0050191D">
        <w:t xml:space="preserve">ongregación de la Madre Teresa de Calcuta. </w:t>
      </w:r>
    </w:p>
    <w:p w14:paraId="736BA483" w14:textId="77777777" w:rsidR="008B2296" w:rsidRDefault="00850FFF" w:rsidP="00B02E7C">
      <w:pPr>
        <w:jc w:val="both"/>
      </w:pPr>
      <w:r>
        <w:t>La finalidad emprendida por la pareja presidencial c</w:t>
      </w:r>
      <w:r w:rsidR="00103434">
        <w:t>on este tipo de persecuci</w:t>
      </w:r>
      <w:r>
        <w:t>ón</w:t>
      </w:r>
      <w:r w:rsidR="007B28BC">
        <w:t xml:space="preserve"> es controlar al máx</w:t>
      </w:r>
      <w:r w:rsidR="00103434">
        <w:t xml:space="preserve">imo la influencia religiosa del </w:t>
      </w:r>
      <w:r w:rsidR="007B28BC">
        <w:t xml:space="preserve">pueblo </w:t>
      </w:r>
      <w:r w:rsidR="00AD033A">
        <w:t>católico</w:t>
      </w:r>
      <w:r w:rsidR="000B3261">
        <w:t xml:space="preserve">, </w:t>
      </w:r>
      <w:r>
        <w:t>a la</w:t>
      </w:r>
      <w:r w:rsidR="006F3A07">
        <w:t xml:space="preserve"> vez</w:t>
      </w:r>
      <w:r>
        <w:t xml:space="preserve"> que</w:t>
      </w:r>
      <w:r w:rsidR="006F3A07">
        <w:t xml:space="preserve"> manifiesta </w:t>
      </w:r>
      <w:r w:rsidR="00103434">
        <w:t>m</w:t>
      </w:r>
      <w:r w:rsidR="00761DA1">
        <w:t>iedo a</w:t>
      </w:r>
      <w:r w:rsidR="000B3261">
        <w:t xml:space="preserve">l proyecto </w:t>
      </w:r>
      <w:r w:rsidR="00103434">
        <w:t>defendido</w:t>
      </w:r>
      <w:r w:rsidR="00322349">
        <w:t xml:space="preserve"> por el liderazgo de sacerdotes</w:t>
      </w:r>
      <w:r w:rsidR="009E59BF">
        <w:t xml:space="preserve"> y agentes de pastoral laicos</w:t>
      </w:r>
      <w:r w:rsidR="000B3261">
        <w:t>, que insiste</w:t>
      </w:r>
      <w:r w:rsidR="00322349">
        <w:t>n</w:t>
      </w:r>
      <w:r w:rsidR="000B3261">
        <w:t xml:space="preserve"> en sus predicaciones en la</w:t>
      </w:r>
      <w:r w:rsidR="006F3A07">
        <w:t xml:space="preserve"> </w:t>
      </w:r>
      <w:r w:rsidR="00AD033A">
        <w:t xml:space="preserve">protección </w:t>
      </w:r>
      <w:r w:rsidR="008F1ABF">
        <w:t xml:space="preserve">de </w:t>
      </w:r>
      <w:r w:rsidR="006F3A07">
        <w:t xml:space="preserve">la dignidad de la persona y sus </w:t>
      </w:r>
      <w:r w:rsidR="00103434">
        <w:t>derechos humanos</w:t>
      </w:r>
      <w:r w:rsidR="006F3A07">
        <w:t xml:space="preserve"> fundamentales</w:t>
      </w:r>
      <w:r w:rsidR="00103434">
        <w:t>: libertades públicas y</w:t>
      </w:r>
      <w:r w:rsidR="007B28BC">
        <w:t xml:space="preserve"> </w:t>
      </w:r>
      <w:r w:rsidR="00AD033A">
        <w:t>libertad religiosa</w:t>
      </w:r>
      <w:r w:rsidR="008F1ABF">
        <w:t xml:space="preserve"> etc., </w:t>
      </w:r>
      <w:r w:rsidR="00103434">
        <w:t xml:space="preserve"> </w:t>
      </w:r>
      <w:r w:rsidR="006F3A07">
        <w:t xml:space="preserve">defensa del Estado Social de Derecho; </w:t>
      </w:r>
      <w:r w:rsidR="00103434">
        <w:t xml:space="preserve">así como </w:t>
      </w:r>
      <w:r w:rsidR="006E5179">
        <w:t>participación democrática</w:t>
      </w:r>
      <w:r w:rsidR="00103434">
        <w:t xml:space="preserve"> en la lógica de la cultura </w:t>
      </w:r>
      <w:r w:rsidR="008B2296">
        <w:t>occidental.</w:t>
      </w:r>
    </w:p>
    <w:p w14:paraId="039337BF" w14:textId="77777777" w:rsidR="00282FB8" w:rsidRDefault="00103434" w:rsidP="00B02E7C">
      <w:pPr>
        <w:jc w:val="both"/>
      </w:pPr>
      <w:r>
        <w:t xml:space="preserve">Por su parte, el régimen </w:t>
      </w:r>
      <w:r w:rsidR="00AD033A">
        <w:t>propone</w:t>
      </w:r>
      <w:r w:rsidR="006E5179">
        <w:t xml:space="preserve"> otro modelo de sociedad. </w:t>
      </w:r>
      <w:r w:rsidR="0050191D">
        <w:t>E</w:t>
      </w:r>
      <w:r w:rsidR="006E5179">
        <w:t xml:space="preserve">n primer lugar </w:t>
      </w:r>
      <w:r w:rsidR="0050191D">
        <w:t>habla de la</w:t>
      </w:r>
      <w:r w:rsidR="008C2101">
        <w:t xml:space="preserve"> </w:t>
      </w:r>
      <w:r w:rsidR="002B05A5">
        <w:t xml:space="preserve">libertad, la </w:t>
      </w:r>
      <w:r w:rsidR="008C2101">
        <w:t>autod</w:t>
      </w:r>
      <w:r w:rsidR="002B05A5">
        <w:t xml:space="preserve">eterminación y </w:t>
      </w:r>
      <w:r w:rsidR="006E5179">
        <w:t>so</w:t>
      </w:r>
      <w:r w:rsidR="006F3A07">
        <w:t xml:space="preserve">beranía nacional como primer punto </w:t>
      </w:r>
      <w:r w:rsidR="006E5179">
        <w:t>de partida para luchar por la independ</w:t>
      </w:r>
      <w:r w:rsidR="002B05A5">
        <w:t xml:space="preserve">encia de los poderes imperiales, </w:t>
      </w:r>
      <w:r w:rsidR="006E5179">
        <w:t>que históricamente han someti</w:t>
      </w:r>
      <w:r w:rsidR="009E59BF">
        <w:t>do a Nicaragua</w:t>
      </w:r>
      <w:r w:rsidR="006E5179">
        <w:t>. Establecer el</w:t>
      </w:r>
      <w:r w:rsidR="007B28BC">
        <w:t xml:space="preserve"> partido único, </w:t>
      </w:r>
      <w:r w:rsidR="006E5179">
        <w:t>con una vis</w:t>
      </w:r>
      <w:r w:rsidR="00AD033A">
        <w:t xml:space="preserve">ión diferente de la </w:t>
      </w:r>
      <w:r w:rsidR="007B28BC">
        <w:t>partici</w:t>
      </w:r>
      <w:r w:rsidR="006F3A07">
        <w:t xml:space="preserve">pación ciudadana en la sociedad y </w:t>
      </w:r>
      <w:r w:rsidR="00FA342A">
        <w:t xml:space="preserve">en </w:t>
      </w:r>
      <w:r w:rsidR="006F3A07">
        <w:t>las determinaciones políticas</w:t>
      </w:r>
      <w:r>
        <w:t>, a</w:t>
      </w:r>
      <w:r w:rsidR="00121409">
        <w:t>cusa</w:t>
      </w:r>
      <w:r>
        <w:t>ndo</w:t>
      </w:r>
      <w:r w:rsidR="00761DA1">
        <w:t xml:space="preserve"> a los opositores de estar financiados por</w:t>
      </w:r>
      <w:r w:rsidR="008C2101">
        <w:t xml:space="preserve"> el gobierno de los</w:t>
      </w:r>
      <w:r w:rsidR="00761DA1">
        <w:t xml:space="preserve"> EE</w:t>
      </w:r>
      <w:r w:rsidR="008C2101">
        <w:t>.</w:t>
      </w:r>
      <w:r w:rsidR="00761DA1">
        <w:t>UU</w:t>
      </w:r>
      <w:r w:rsidR="008C2101">
        <w:t>. y la Unión Europea</w:t>
      </w:r>
      <w:r w:rsidR="00761DA1">
        <w:t xml:space="preserve"> para seguir sometiendo al pueblo.</w:t>
      </w:r>
      <w:r w:rsidR="0050191D">
        <w:t xml:space="preserve"> </w:t>
      </w:r>
    </w:p>
    <w:p w14:paraId="41CE3B21" w14:textId="77777777" w:rsidR="004C7687" w:rsidRPr="00CE59CA" w:rsidRDefault="004C7687" w:rsidP="00CE59CA">
      <w:pPr>
        <w:pStyle w:val="Prrafodelista"/>
        <w:numPr>
          <w:ilvl w:val="0"/>
          <w:numId w:val="1"/>
        </w:numPr>
        <w:tabs>
          <w:tab w:val="center" w:pos="4419"/>
        </w:tabs>
        <w:jc w:val="both"/>
        <w:rPr>
          <w:b/>
          <w:sz w:val="24"/>
          <w:szCs w:val="24"/>
        </w:rPr>
      </w:pPr>
      <w:r w:rsidRPr="00CE59CA">
        <w:rPr>
          <w:b/>
          <w:sz w:val="24"/>
          <w:szCs w:val="24"/>
        </w:rPr>
        <w:t>EL PROBLEMA DE FONDO</w:t>
      </w:r>
    </w:p>
    <w:p w14:paraId="1FBF494A" w14:textId="77777777" w:rsidR="008C2101" w:rsidRDefault="00C276AD" w:rsidP="004C7687">
      <w:pPr>
        <w:tabs>
          <w:tab w:val="center" w:pos="4419"/>
        </w:tabs>
        <w:jc w:val="both"/>
      </w:pPr>
      <w:r>
        <w:t xml:space="preserve">En esta dualidad de visiones sobre el futuro del país, </w:t>
      </w:r>
      <w:r w:rsidR="00282FB8">
        <w:t>la qu</w:t>
      </w:r>
      <w:r w:rsidR="00AD033A">
        <w:t>e puede liderar</w:t>
      </w:r>
      <w:r w:rsidR="000B64F4">
        <w:t xml:space="preserve"> en este momento</w:t>
      </w:r>
      <w:r w:rsidR="00AD033A">
        <w:t xml:space="preserve"> la oposición</w:t>
      </w:r>
      <w:r w:rsidR="00282FB8">
        <w:t xml:space="preserve"> </w:t>
      </w:r>
      <w:r w:rsidR="008C2101">
        <w:t>al orteguismo</w:t>
      </w:r>
      <w:r w:rsidR="0050191D">
        <w:t xml:space="preserve"> </w:t>
      </w:r>
      <w:r w:rsidR="00282FB8">
        <w:t>es la Iglesia</w:t>
      </w:r>
      <w:r w:rsidR="00AD033A">
        <w:t>.</w:t>
      </w:r>
      <w:r w:rsidR="006129B7">
        <w:t xml:space="preserve"> Por eso arremete contra ella.</w:t>
      </w:r>
      <w:r w:rsidR="006729AA">
        <w:t xml:space="preserve"> Lo</w:t>
      </w:r>
      <w:r w:rsidR="00282FB8">
        <w:t xml:space="preserve">s partidos políticos </w:t>
      </w:r>
      <w:r w:rsidR="006729AA">
        <w:t xml:space="preserve">tradicionales </w:t>
      </w:r>
      <w:r w:rsidR="00282FB8">
        <w:t xml:space="preserve">están coludidos con el </w:t>
      </w:r>
      <w:r w:rsidR="006729AA">
        <w:t>poder</w:t>
      </w:r>
      <w:r>
        <w:t>, no tiene</w:t>
      </w:r>
      <w:r w:rsidR="008C2101">
        <w:t>n liderazgo</w:t>
      </w:r>
      <w:r w:rsidR="00784197">
        <w:t>,</w:t>
      </w:r>
      <w:r>
        <w:t xml:space="preserve"> </w:t>
      </w:r>
      <w:r w:rsidR="00282FB8">
        <w:t xml:space="preserve">ni gozan de la confianza del </w:t>
      </w:r>
      <w:r w:rsidR="008C2101">
        <w:t>pueblo. Sus</w:t>
      </w:r>
      <w:r w:rsidR="00282FB8">
        <w:t xml:space="preserve"> </w:t>
      </w:r>
      <w:r w:rsidR="006729AA">
        <w:t>líderes</w:t>
      </w:r>
      <w:r w:rsidR="00282FB8">
        <w:t xml:space="preserve"> están presos o tuvieron que huir del país.</w:t>
      </w:r>
      <w:r w:rsidR="00121409">
        <w:t xml:space="preserve"> </w:t>
      </w:r>
    </w:p>
    <w:p w14:paraId="086B6FBB" w14:textId="77777777" w:rsidR="008C2101" w:rsidRDefault="000B64F4" w:rsidP="00B02E7C">
      <w:pPr>
        <w:jc w:val="both"/>
      </w:pPr>
      <w:r>
        <w:t>La oposición lanzada fuera del país no tiene una propuesta</w:t>
      </w:r>
      <w:r w:rsidR="008C2101">
        <w:t xml:space="preserve"> política</w:t>
      </w:r>
      <w:r>
        <w:t xml:space="preserve"> unitaria. </w:t>
      </w:r>
      <w:r w:rsidR="004C4E7B">
        <w:t>Por eso l</w:t>
      </w:r>
      <w:r w:rsidR="00121409">
        <w:t xml:space="preserve">a </w:t>
      </w:r>
      <w:r w:rsidR="008C2101">
        <w:t>táctica</w:t>
      </w:r>
      <w:r w:rsidR="00121409">
        <w:t xml:space="preserve"> emprendida</w:t>
      </w:r>
      <w:r>
        <w:t xml:space="preserve"> por la pareja Ortega-Murillo</w:t>
      </w:r>
      <w:r w:rsidR="00121409">
        <w:t xml:space="preserve"> es </w:t>
      </w:r>
      <w:r w:rsidR="008C2101">
        <w:t>terminar con el liderazgo de los</w:t>
      </w:r>
      <w:r w:rsidR="00121409">
        <w:t xml:space="preserve"> agentes de pastoral:</w:t>
      </w:r>
      <w:r w:rsidR="008C2101">
        <w:t xml:space="preserve"> obispos, sacerdotes y laicos, creando miedo y ahuyentando</w:t>
      </w:r>
      <w:r>
        <w:t xml:space="preserve"> al pueblo católico</w:t>
      </w:r>
      <w:r w:rsidR="00121409">
        <w:t xml:space="preserve"> de la participaci</w:t>
      </w:r>
      <w:r>
        <w:t xml:space="preserve">ón religiosa. </w:t>
      </w:r>
      <w:r w:rsidR="008C2101">
        <w:t>Del mismo modo, fortaleciendo</w:t>
      </w:r>
      <w:r>
        <w:t xml:space="preserve"> l</w:t>
      </w:r>
      <w:r w:rsidR="008C2101">
        <w:t>a división religiosa por medio de</w:t>
      </w:r>
      <w:r>
        <w:t xml:space="preserve"> los grupos evangélicos sin un liderazgo común </w:t>
      </w:r>
      <w:r w:rsidR="005B3DE7">
        <w:t xml:space="preserve">que los aglutine, </w:t>
      </w:r>
      <w:r>
        <w:t>n</w:t>
      </w:r>
      <w:r w:rsidR="009E59BF">
        <w:t>i planteamientos para</w:t>
      </w:r>
      <w:r w:rsidR="005B3DE7">
        <w:t xml:space="preserve"> promover</w:t>
      </w:r>
      <w:r>
        <w:t xml:space="preserve"> </w:t>
      </w:r>
      <w:r w:rsidR="00B82386">
        <w:t xml:space="preserve">un compromiso </w:t>
      </w:r>
      <w:r w:rsidR="009E59BF">
        <w:t>e</w:t>
      </w:r>
      <w:r>
        <w:t>n la sociedad.</w:t>
      </w:r>
      <w:r w:rsidR="008C2101">
        <w:t xml:space="preserve"> </w:t>
      </w:r>
    </w:p>
    <w:p w14:paraId="1CAA163A" w14:textId="77777777" w:rsidR="00CE59CA" w:rsidRDefault="004C4E7B" w:rsidP="00B02E7C">
      <w:pPr>
        <w:jc w:val="both"/>
      </w:pPr>
      <w:r>
        <w:t xml:space="preserve">Esta estrategia fue promovida </w:t>
      </w:r>
      <w:r w:rsidR="006129B7">
        <w:t xml:space="preserve">en el inicio </w:t>
      </w:r>
      <w:r>
        <w:t xml:space="preserve">de los años 80 </w:t>
      </w:r>
      <w:r w:rsidR="008C2101">
        <w:t>por la administración de Ronald Reagan</w:t>
      </w:r>
      <w:r w:rsidR="006129B7">
        <w:t xml:space="preserve"> para dividir la fuerza </w:t>
      </w:r>
      <w:r>
        <w:t xml:space="preserve">social </w:t>
      </w:r>
      <w:r w:rsidR="006129B7">
        <w:t>y el liderazgo de la Iglesia católica</w:t>
      </w:r>
      <w:r w:rsidR="008C2101">
        <w:t>, que</w:t>
      </w:r>
      <w:r w:rsidR="008B2296">
        <w:t xml:space="preserve"> en esos tiempos </w:t>
      </w:r>
      <w:r w:rsidR="006129B7">
        <w:t>se promovía la renovación eclesial animad</w:t>
      </w:r>
      <w:r w:rsidR="008C2101">
        <w:t>a por las directrices del Concilio Vaticano II</w:t>
      </w:r>
      <w:r w:rsidR="006129B7">
        <w:t xml:space="preserve"> y de</w:t>
      </w:r>
      <w:r w:rsidR="008C2101">
        <w:t xml:space="preserve"> la II Conferencia del Episcopado Latinoamericano en</w:t>
      </w:r>
      <w:r w:rsidR="006129B7">
        <w:t xml:space="preserve"> Medellín. </w:t>
      </w:r>
    </w:p>
    <w:p w14:paraId="442378E0" w14:textId="77777777" w:rsidR="00282FB8" w:rsidRDefault="008C2101" w:rsidP="00B02E7C">
      <w:pPr>
        <w:jc w:val="both"/>
      </w:pPr>
      <w:r>
        <w:t>En esa época, el gobierno norteamericano</w:t>
      </w:r>
      <w:r w:rsidR="00CE59CA">
        <w:t xml:space="preserve"> veía</w:t>
      </w:r>
      <w:r w:rsidR="006129B7">
        <w:t xml:space="preserve"> como un ri</w:t>
      </w:r>
      <w:r>
        <w:t>esgo a sus intereses geopolíticos el surgimient</w:t>
      </w:r>
      <w:r w:rsidR="00B67438">
        <w:t xml:space="preserve">o de una pastoral comprometida con </w:t>
      </w:r>
      <w:r>
        <w:t>la dignidad de la persona</w:t>
      </w:r>
      <w:r w:rsidR="003060F0">
        <w:t xml:space="preserve"> y la participaci</w:t>
      </w:r>
      <w:r w:rsidR="00322349">
        <w:t xml:space="preserve">ón de los laicos en la sociedad </w:t>
      </w:r>
      <w:r w:rsidR="003060F0">
        <w:t xml:space="preserve">animados por la naciente </w:t>
      </w:r>
      <w:r w:rsidR="00CE59CA">
        <w:t>T</w:t>
      </w:r>
      <w:r w:rsidR="004C4E7B">
        <w:t>eología de la L</w:t>
      </w:r>
      <w:r>
        <w:t>iberación. Es en este contexto, que se promovió desde Washington la introducción de</w:t>
      </w:r>
      <w:r w:rsidR="006129B7">
        <w:t xml:space="preserve"> sectas o las iglesias libres de tradición ev</w:t>
      </w:r>
      <w:r>
        <w:t>angélica. Hoy, estas comunidades religiosas</w:t>
      </w:r>
      <w:r w:rsidR="006129B7">
        <w:t xml:space="preserve"> </w:t>
      </w:r>
      <w:r w:rsidR="00AC0983">
        <w:t>convocan al cuarenta</w:t>
      </w:r>
      <w:r w:rsidR="00322349">
        <w:t xml:space="preserve"> por ciento</w:t>
      </w:r>
      <w:r w:rsidR="002950ED">
        <w:t xml:space="preserve"> si</w:t>
      </w:r>
      <w:r w:rsidR="005B3DE7">
        <w:t xml:space="preserve"> </w:t>
      </w:r>
      <w:r w:rsidR="002950ED">
        <w:t>no es más de la población. En diversos gobiernos latinoamericanos</w:t>
      </w:r>
      <w:r w:rsidR="00AC0983">
        <w:t xml:space="preserve"> juegan un papel determinante para la toma de</w:t>
      </w:r>
      <w:r w:rsidR="002950ED">
        <w:t xml:space="preserve"> decisiones políticas</w:t>
      </w:r>
      <w:r w:rsidR="005B3DE7">
        <w:t>. Un ejemplo claro lo encontramos en</w:t>
      </w:r>
      <w:r w:rsidR="00AC0983">
        <w:t xml:space="preserve"> las últimas elecciones</w:t>
      </w:r>
      <w:r w:rsidR="00F07D57">
        <w:t xml:space="preserve"> generales del </w:t>
      </w:r>
      <w:r w:rsidR="00AC0983">
        <w:t>Brasil.</w:t>
      </w:r>
    </w:p>
    <w:p w14:paraId="1FE0FFFF" w14:textId="77777777" w:rsidR="002950ED" w:rsidRDefault="00CE59CA" w:rsidP="00B02E7C">
      <w:pPr>
        <w:jc w:val="both"/>
      </w:pPr>
      <w:r>
        <w:t>Sin embargo,</w:t>
      </w:r>
      <w:r w:rsidR="0050191D">
        <w:t xml:space="preserve"> e</w:t>
      </w:r>
      <w:r w:rsidR="00332321">
        <w:t xml:space="preserve">l problema que </w:t>
      </w:r>
      <w:r>
        <w:t xml:space="preserve">la pareja Ortega-Murillo se </w:t>
      </w:r>
      <w:r w:rsidR="00332321">
        <w:t xml:space="preserve">plantea </w:t>
      </w:r>
      <w:r w:rsidR="00282FB8">
        <w:t>con la Iglesia</w:t>
      </w:r>
      <w:r w:rsidR="00AC0983">
        <w:t xml:space="preserve"> católica</w:t>
      </w:r>
      <w:r w:rsidR="00282FB8">
        <w:t xml:space="preserve"> </w:t>
      </w:r>
      <w:r w:rsidR="00C276AD">
        <w:t xml:space="preserve">es mayor, </w:t>
      </w:r>
      <w:r w:rsidR="002158A6">
        <w:t>va más allá de controlar o manipular la</w:t>
      </w:r>
      <w:r w:rsidR="00282FB8">
        <w:t xml:space="preserve"> fuerza política que pue</w:t>
      </w:r>
      <w:r w:rsidR="000B64F4">
        <w:t>da</w:t>
      </w:r>
      <w:r w:rsidR="00C276AD">
        <w:t>n tener sus</w:t>
      </w:r>
      <w:r w:rsidR="00121409">
        <w:t xml:space="preserve"> mani</w:t>
      </w:r>
      <w:r w:rsidR="0050191D">
        <w:t>festaciones</w:t>
      </w:r>
      <w:r w:rsidR="00332321">
        <w:t xml:space="preserve"> </w:t>
      </w:r>
      <w:r w:rsidR="00FC72D7">
        <w:t>religiosas</w:t>
      </w:r>
      <w:r w:rsidR="0050191D">
        <w:t xml:space="preserve">. </w:t>
      </w:r>
      <w:r>
        <w:rPr>
          <w:b/>
        </w:rPr>
        <w:t>El r</w:t>
      </w:r>
      <w:r w:rsidR="0050191D" w:rsidRPr="002158A6">
        <w:rPr>
          <w:b/>
        </w:rPr>
        <w:t xml:space="preserve">égimen plantea </w:t>
      </w:r>
      <w:r w:rsidR="00282FB8" w:rsidRPr="002158A6">
        <w:rPr>
          <w:b/>
        </w:rPr>
        <w:t>enfrentarse con la tradición católica directame</w:t>
      </w:r>
      <w:r w:rsidR="00C276AD" w:rsidRPr="002158A6">
        <w:rPr>
          <w:b/>
        </w:rPr>
        <w:t>nte.</w:t>
      </w:r>
      <w:r w:rsidR="00C276AD">
        <w:t xml:space="preserve"> Rosario, la vicepresidenta, compa</w:t>
      </w:r>
      <w:r w:rsidR="00282FB8">
        <w:t>rte el poder con Daniel</w:t>
      </w:r>
      <w:r w:rsidR="00121409">
        <w:t xml:space="preserve"> en término</w:t>
      </w:r>
      <w:r w:rsidR="008004FE">
        <w:t>s</w:t>
      </w:r>
      <w:r w:rsidR="00121409">
        <w:t xml:space="preserve"> de igualdad</w:t>
      </w:r>
      <w:r w:rsidR="00282FB8">
        <w:t xml:space="preserve">. Ella tiene una experiencia </w:t>
      </w:r>
      <w:r w:rsidR="00282FB8">
        <w:lastRenderedPageBreak/>
        <w:t xml:space="preserve">religiosa esotérica, se relaciona con chamanes </w:t>
      </w:r>
      <w:r w:rsidR="003168FA">
        <w:t>y hace encuentros con brujos. En su juventud estu</w:t>
      </w:r>
      <w:r w:rsidR="00282FB8">
        <w:t xml:space="preserve">vo unida al movimiento </w:t>
      </w:r>
      <w:r w:rsidRPr="00CE59CA">
        <w:rPr>
          <w:i/>
        </w:rPr>
        <w:t>h</w:t>
      </w:r>
      <w:r w:rsidR="00D0502D" w:rsidRPr="00CE59CA">
        <w:rPr>
          <w:i/>
        </w:rPr>
        <w:t>ipp</w:t>
      </w:r>
      <w:r w:rsidR="004414DE" w:rsidRPr="00CE59CA">
        <w:rPr>
          <w:i/>
        </w:rPr>
        <w:t>ie</w:t>
      </w:r>
      <w:r w:rsidR="00C276AD">
        <w:t>.</w:t>
      </w:r>
      <w:r w:rsidR="006729AA">
        <w:t xml:space="preserve"> </w:t>
      </w:r>
      <w:r w:rsidR="00C276AD">
        <w:t>S</w:t>
      </w:r>
      <w:r w:rsidR="004414DE">
        <w:t>e formó</w:t>
      </w:r>
      <w:r w:rsidR="00282FB8">
        <w:t xml:space="preserve"> en Europa. </w:t>
      </w:r>
      <w:r w:rsidR="00E33B76">
        <w:t>Todos los signos que envuelven la ciu</w:t>
      </w:r>
      <w:r w:rsidR="00C276AD">
        <w:t xml:space="preserve">dad de Managua, </w:t>
      </w:r>
      <w:r w:rsidR="004414DE">
        <w:t xml:space="preserve">entre ellos el </w:t>
      </w:r>
      <w:r w:rsidRPr="00CE59CA">
        <w:rPr>
          <w:i/>
        </w:rPr>
        <w:t>“</w:t>
      </w:r>
      <w:r w:rsidR="004414DE" w:rsidRPr="00CE59CA">
        <w:rPr>
          <w:i/>
        </w:rPr>
        <w:t>árbol</w:t>
      </w:r>
      <w:r w:rsidR="00E33B76" w:rsidRPr="00CE59CA">
        <w:rPr>
          <w:i/>
        </w:rPr>
        <w:t xml:space="preserve"> de la</w:t>
      </w:r>
      <w:r w:rsidR="004414DE" w:rsidRPr="00CE59CA">
        <w:rPr>
          <w:i/>
        </w:rPr>
        <w:t xml:space="preserve"> </w:t>
      </w:r>
      <w:r w:rsidR="00E33B76" w:rsidRPr="00CE59CA">
        <w:rPr>
          <w:i/>
        </w:rPr>
        <w:t>vida</w:t>
      </w:r>
      <w:r w:rsidRPr="00CE59CA">
        <w:rPr>
          <w:i/>
        </w:rPr>
        <w:t>”</w:t>
      </w:r>
      <w:r w:rsidR="00C276AD" w:rsidRPr="00CE59CA">
        <w:rPr>
          <w:i/>
        </w:rPr>
        <w:t>,</w:t>
      </w:r>
      <w:r w:rsidR="00E33B76">
        <w:t xml:space="preserve"> tienen este sentido esotérico.</w:t>
      </w:r>
    </w:p>
    <w:p w14:paraId="15C98C37" w14:textId="77777777" w:rsidR="00AC0983" w:rsidRDefault="00CE59CA" w:rsidP="00B02E7C">
      <w:pPr>
        <w:jc w:val="both"/>
      </w:pPr>
      <w:r>
        <w:t>En este contexto, Murillo se presenta a sí misma como</w:t>
      </w:r>
      <w:r w:rsidR="00AC0983">
        <w:t xml:space="preserve"> “la matrona” del pueblo. En sus repetidos discurso</w:t>
      </w:r>
      <w:r>
        <w:t>s</w:t>
      </w:r>
      <w:r w:rsidR="00AC0983">
        <w:t xml:space="preserve"> se presenta como “la madre” preocupada por el bienestar de los hijos.</w:t>
      </w:r>
      <w:r w:rsidR="00332321">
        <w:t xml:space="preserve"> </w:t>
      </w:r>
      <w:r w:rsidR="004C4E7B">
        <w:t>Habla un lenguaje</w:t>
      </w:r>
      <w:r w:rsidR="00332321">
        <w:t xml:space="preserve"> </w:t>
      </w:r>
      <w:r w:rsidR="00727F67">
        <w:t xml:space="preserve">religioso </w:t>
      </w:r>
      <w:r w:rsidR="00332321">
        <w:t>para</w:t>
      </w:r>
      <w:r w:rsidR="00AC0983">
        <w:t xml:space="preserve"> atraer al pueblo sencillo</w:t>
      </w:r>
      <w:r w:rsidR="00332321">
        <w:t>,</w:t>
      </w:r>
      <w:r w:rsidR="00AC0983">
        <w:t xml:space="preserve"> usando</w:t>
      </w:r>
      <w:r w:rsidR="00332321">
        <w:t xml:space="preserve"> </w:t>
      </w:r>
      <w:r w:rsidR="00AC0983">
        <w:t>términos bíblicos de la tradición evangélica y jugando con los s</w:t>
      </w:r>
      <w:r w:rsidR="002950ED">
        <w:t>ímbolos propios d</w:t>
      </w:r>
      <w:r w:rsidR="00332321">
        <w:t xml:space="preserve">e la religiosidad </w:t>
      </w:r>
      <w:r>
        <w:t>católica, promoviendo</w:t>
      </w:r>
      <w:r w:rsidR="002158A6" w:rsidRPr="002158A6">
        <w:t xml:space="preserve"> un sincretismo religioso.</w:t>
      </w:r>
    </w:p>
    <w:p w14:paraId="7014E4C2" w14:textId="77777777" w:rsidR="00EB6639" w:rsidRDefault="004414DE" w:rsidP="00B02E7C">
      <w:pPr>
        <w:jc w:val="both"/>
      </w:pPr>
      <w:r>
        <w:t>¿Qué pretende</w:t>
      </w:r>
      <w:r w:rsidR="00CE59CA">
        <w:t xml:space="preserve"> Murillo</w:t>
      </w:r>
      <w:r>
        <w:t xml:space="preserve"> con esta promoción del esoterismo? Muy sencillo. El cristianismo llegó a América con los conquistadores</w:t>
      </w:r>
      <w:r w:rsidR="003168FA">
        <w:t xml:space="preserve"> europeos</w:t>
      </w:r>
      <w:r>
        <w:t>. Es una religión impuesta y legitimadora de los distintos imperios</w:t>
      </w:r>
      <w:r w:rsidR="002158A6">
        <w:t>,</w:t>
      </w:r>
      <w:r>
        <w:t xml:space="preserve"> que se han sucedido en estos quinientos años. </w:t>
      </w:r>
      <w:r w:rsidR="00AB4EBB">
        <w:t>El pueblo de Nicaragua</w:t>
      </w:r>
      <w:r w:rsidR="00C276AD">
        <w:t>,</w:t>
      </w:r>
      <w:r w:rsidR="00CE59CA">
        <w:t xml:space="preserve"> al igual que el resto de</w:t>
      </w:r>
      <w:r w:rsidR="00AB4EBB">
        <w:t xml:space="preserve"> </w:t>
      </w:r>
      <w:r w:rsidR="00C276AD">
        <w:t>A</w:t>
      </w:r>
      <w:r w:rsidR="006E484F">
        <w:t>mérica</w:t>
      </w:r>
      <w:r w:rsidR="00C276AD">
        <w:t xml:space="preserve"> La</w:t>
      </w:r>
      <w:r w:rsidR="00AB4EBB">
        <w:t>tina</w:t>
      </w:r>
      <w:r w:rsidR="008004FE">
        <w:t>,</w:t>
      </w:r>
      <w:r w:rsidR="00AB4EBB">
        <w:t xml:space="preserve"> es</w:t>
      </w:r>
      <w:r w:rsidR="00C276AD">
        <w:t xml:space="preserve"> muy</w:t>
      </w:r>
      <w:r w:rsidR="00AB4EBB">
        <w:t xml:space="preserve"> religioso</w:t>
      </w:r>
      <w:r w:rsidR="003168FA">
        <w:t>, su cultura se manifiesta</w:t>
      </w:r>
      <w:r w:rsidR="00AC3435">
        <w:t xml:space="preserve"> con expresi</w:t>
      </w:r>
      <w:r w:rsidR="00EB6639">
        <w:t xml:space="preserve">ones religiosas. </w:t>
      </w:r>
    </w:p>
    <w:p w14:paraId="6C98CAF4" w14:textId="77777777" w:rsidR="000B5B30" w:rsidRDefault="00EB6639" w:rsidP="00B02E7C">
      <w:pPr>
        <w:jc w:val="both"/>
      </w:pPr>
      <w:r>
        <w:t>Para la vicepresidente de Nicaragua,</w:t>
      </w:r>
      <w:r w:rsidR="00AC3435">
        <w:t xml:space="preserve"> el</w:t>
      </w:r>
      <w:r w:rsidR="00BA5EC7">
        <w:t xml:space="preserve"> pueblo </w:t>
      </w:r>
      <w:r w:rsidR="00AB4EBB">
        <w:t xml:space="preserve">tiene que liberarse de esa religión </w:t>
      </w:r>
      <w:r w:rsidR="00AC3435">
        <w:t xml:space="preserve">traída </w:t>
      </w:r>
      <w:r w:rsidR="00F87158">
        <w:t xml:space="preserve">e impuesta </w:t>
      </w:r>
      <w:r w:rsidR="00AC3435">
        <w:t xml:space="preserve">por los conquistadores, </w:t>
      </w:r>
      <w:r w:rsidR="00C276AD">
        <w:t xml:space="preserve">legitimadora de la dominación imperial. </w:t>
      </w:r>
      <w:r w:rsidR="00A17741">
        <w:t>P</w:t>
      </w:r>
      <w:r w:rsidR="00AC3435">
        <w:t>ara eso hay que p</w:t>
      </w:r>
      <w:r w:rsidR="00AB4EBB">
        <w:t>ro</w:t>
      </w:r>
      <w:r w:rsidR="00A17741">
        <w:t>mover la religión de sus ancestro</w:t>
      </w:r>
      <w:r w:rsidR="00AB4EBB">
        <w:t xml:space="preserve">s, su cosmovisión, sus </w:t>
      </w:r>
      <w:r w:rsidR="008245F6">
        <w:t>tradiciones</w:t>
      </w:r>
      <w:r w:rsidR="00A17741">
        <w:t>,</w:t>
      </w:r>
      <w:r w:rsidR="00AB4EBB">
        <w:t xml:space="preserve"> que </w:t>
      </w:r>
      <w:r w:rsidR="002158A6">
        <w:t xml:space="preserve">actualmente </w:t>
      </w:r>
      <w:r w:rsidR="00AB4EBB">
        <w:t xml:space="preserve">se </w:t>
      </w:r>
      <w:r w:rsidR="008245F6">
        <w:t>expresan</w:t>
      </w:r>
      <w:r w:rsidR="00AB4EBB">
        <w:t xml:space="preserve"> en </w:t>
      </w:r>
      <w:r w:rsidR="008245F6">
        <w:t>los sincretismos</w:t>
      </w:r>
      <w:r w:rsidR="00AB4EBB">
        <w:t xml:space="preserve"> de la religión popular. Para ello</w:t>
      </w:r>
      <w:r>
        <w:t>,</w:t>
      </w:r>
      <w:r w:rsidR="00AB4EBB">
        <w:t xml:space="preserve"> </w:t>
      </w:r>
      <w:r>
        <w:t xml:space="preserve">los líderes del </w:t>
      </w:r>
      <w:r w:rsidRPr="00EB6639">
        <w:rPr>
          <w:i/>
        </w:rPr>
        <w:t>orteguismo</w:t>
      </w:r>
      <w:r w:rsidR="00AC3435">
        <w:t xml:space="preserve"> tienen </w:t>
      </w:r>
      <w:r w:rsidR="00AB4EBB">
        <w:t>que promover la cultura popular marcada por</w:t>
      </w:r>
      <w:r w:rsidR="008245F6">
        <w:t xml:space="preserve"> las tradiciones ancestrales</w:t>
      </w:r>
      <w:r w:rsidR="00A17741">
        <w:t>,</w:t>
      </w:r>
      <w:r w:rsidR="008245F6">
        <w:t xml:space="preserve"> y</w:t>
      </w:r>
      <w:r w:rsidR="00A17741">
        <w:t xml:space="preserve"> liderar sus </w:t>
      </w:r>
      <w:r w:rsidR="00332321">
        <w:t xml:space="preserve">manifestaciones religiosas. </w:t>
      </w:r>
    </w:p>
    <w:p w14:paraId="3CAEE2CF" w14:textId="77777777" w:rsidR="00357D5C" w:rsidRDefault="00332321" w:rsidP="00B02E7C">
      <w:pPr>
        <w:jc w:val="both"/>
      </w:pPr>
      <w:r>
        <w:t>Este planteamiento va contra toda reforma pastoral promovida po</w:t>
      </w:r>
      <w:r w:rsidR="00F80A29">
        <w:t>r la Iglesia posconciliar. El Co</w:t>
      </w:r>
      <w:r>
        <w:t>ncilio se abrió a un diálogo c</w:t>
      </w:r>
      <w:r w:rsidR="00AB4B9E">
        <w:t>on</w:t>
      </w:r>
      <w:r>
        <w:t xml:space="preserve"> la modernidad y </w:t>
      </w:r>
      <w:r w:rsidR="00AB4EBB">
        <w:t>ofrece una renovación teológica y pastoral a l</w:t>
      </w:r>
      <w:r>
        <w:t>a luz de la racionalidad</w:t>
      </w:r>
      <w:r w:rsidR="00AB4EBB">
        <w:t xml:space="preserve"> </w:t>
      </w:r>
      <w:r w:rsidR="00EF20CA">
        <w:t>del Siglo de las L</w:t>
      </w:r>
      <w:r w:rsidR="00A17741">
        <w:t>uces.</w:t>
      </w:r>
      <w:r w:rsidR="00AB4EBB">
        <w:t xml:space="preserve"> Esto choca co</w:t>
      </w:r>
      <w:r w:rsidR="000E3D15">
        <w:t>n la cosmovisión</w:t>
      </w:r>
      <w:r w:rsidR="00AB4EBB">
        <w:t xml:space="preserve"> de los pueblos originarios de </w:t>
      </w:r>
      <w:r w:rsidR="008245F6">
        <w:t>América L</w:t>
      </w:r>
      <w:r w:rsidR="00AB4EBB">
        <w:t xml:space="preserve">atina. </w:t>
      </w:r>
      <w:r w:rsidR="00EC46E7">
        <w:t>Des</w:t>
      </w:r>
      <w:r w:rsidR="00AB4EBB">
        <w:t>ta</w:t>
      </w:r>
      <w:r w:rsidR="00EC46E7">
        <w:t>ca</w:t>
      </w:r>
      <w:r w:rsidR="00AB4EBB">
        <w:t>r esa cultura y con ella su cosmovisión religios</w:t>
      </w:r>
      <w:r w:rsidR="008245F6">
        <w:t>a es el proyecto ideológico de Rosario Mu</w:t>
      </w:r>
      <w:r w:rsidR="00AB4EBB">
        <w:t xml:space="preserve">rillo. </w:t>
      </w:r>
    </w:p>
    <w:p w14:paraId="1C3FF5E5" w14:textId="77777777" w:rsidR="00357D5C" w:rsidRDefault="00EC46E7" w:rsidP="00B02E7C">
      <w:pPr>
        <w:jc w:val="both"/>
      </w:pPr>
      <w:r>
        <w:t xml:space="preserve">En principio </w:t>
      </w:r>
      <w:r w:rsidR="000B5B30">
        <w:t xml:space="preserve">no </w:t>
      </w:r>
      <w:r>
        <w:t>se ve una gran contradicc</w:t>
      </w:r>
      <w:r w:rsidR="005A61FE">
        <w:t>ión, pues</w:t>
      </w:r>
      <w:r w:rsidR="002327CF">
        <w:t xml:space="preserve"> el surgimiento de la Teología I</w:t>
      </w:r>
      <w:r>
        <w:t xml:space="preserve">ndia insiste en valorar las cosmovisiones de los pueblos originarios. El problema que se destaca en este intento </w:t>
      </w:r>
      <w:r w:rsidR="000D25B0">
        <w:t>de promover esta</w:t>
      </w:r>
      <w:r w:rsidR="000B5B30">
        <w:t xml:space="preserve"> rel</w:t>
      </w:r>
      <w:r w:rsidR="000D25B0">
        <w:t>igión</w:t>
      </w:r>
      <w:r w:rsidR="000B5B30">
        <w:t xml:space="preserve"> </w:t>
      </w:r>
      <w:r>
        <w:t>es querer liderar desde el poder “</w:t>
      </w:r>
      <w:r w:rsidRPr="00EB6639">
        <w:rPr>
          <w:i/>
        </w:rPr>
        <w:t>sandinista</w:t>
      </w:r>
      <w:r>
        <w:t>”</w:t>
      </w:r>
      <w:r w:rsidR="000B5B30">
        <w:t xml:space="preserve"> sus manifestaciones </w:t>
      </w:r>
      <w:r w:rsidR="000D25B0">
        <w:t xml:space="preserve">y ponerla </w:t>
      </w:r>
      <w:r>
        <w:t>al servicio de una ideología determinad</w:t>
      </w:r>
      <w:r w:rsidR="000B5B30">
        <w:t>a</w:t>
      </w:r>
      <w:r w:rsidR="000D25B0">
        <w:t>:</w:t>
      </w:r>
      <w:r w:rsidR="000B5B30">
        <w:t xml:space="preserve"> el “</w:t>
      </w:r>
      <w:r w:rsidR="000B5B30" w:rsidRPr="00EB6639">
        <w:rPr>
          <w:i/>
        </w:rPr>
        <w:t>sandinismo</w:t>
      </w:r>
      <w:r w:rsidR="000B5B30">
        <w:t>”</w:t>
      </w:r>
      <w:r w:rsidR="000D25B0">
        <w:t>,</w:t>
      </w:r>
      <w:r>
        <w:t xml:space="preserve"> perdiendo así </w:t>
      </w:r>
      <w:r w:rsidR="00060869">
        <w:t xml:space="preserve">su autonomía </w:t>
      </w:r>
      <w:r>
        <w:t>y</w:t>
      </w:r>
      <w:r w:rsidR="00B4724F">
        <w:t xml:space="preserve"> el papel</w:t>
      </w:r>
      <w:r>
        <w:t xml:space="preserve"> profético</w:t>
      </w:r>
      <w:r w:rsidR="00B4724F">
        <w:t>-crítico</w:t>
      </w:r>
      <w:r>
        <w:t xml:space="preserve"> que puede tener toda man</w:t>
      </w:r>
      <w:r w:rsidR="000D25B0">
        <w:t xml:space="preserve">ifestación religiosa. </w:t>
      </w:r>
    </w:p>
    <w:p w14:paraId="5CC90BBC" w14:textId="77777777" w:rsidR="00A17741" w:rsidRDefault="00EB6639" w:rsidP="00B02E7C">
      <w:pPr>
        <w:jc w:val="both"/>
      </w:pPr>
      <w:r>
        <w:t>Por otro lado, pareciera</w:t>
      </w:r>
      <w:r w:rsidR="000D25B0">
        <w:t xml:space="preserve"> </w:t>
      </w:r>
      <w:r w:rsidR="00EC46E7">
        <w:t>una visión un tanto ingenua querer desechar de la cultura y del pueblo nicaragüense la influencia que la tradición cristina ha tenido y sigue teniendo</w:t>
      </w:r>
      <w:r w:rsidR="000D25B0">
        <w:t xml:space="preserve"> en estos 500 años </w:t>
      </w:r>
      <w:r w:rsidR="00EC46E7">
        <w:t xml:space="preserve"> </w:t>
      </w:r>
      <w:r w:rsidR="004D2924">
        <w:t>de presencia de la Iglesia</w:t>
      </w:r>
      <w:r w:rsidR="00C302B5">
        <w:t xml:space="preserve"> </w:t>
      </w:r>
      <w:r w:rsidR="004D2924">
        <w:t xml:space="preserve"> con </w:t>
      </w:r>
      <w:r w:rsidR="00EC46E7">
        <w:t>sus luces y sombras</w:t>
      </w:r>
      <w:r w:rsidR="00C302B5">
        <w:t xml:space="preserve"> a lo largo de la historia</w:t>
      </w:r>
      <w:r w:rsidR="00EC46E7">
        <w:t>.</w:t>
      </w:r>
    </w:p>
    <w:p w14:paraId="27D41852" w14:textId="77777777" w:rsidR="004C7687" w:rsidRPr="00EB6639" w:rsidRDefault="004C7687" w:rsidP="00EB6639">
      <w:pPr>
        <w:pStyle w:val="Prrafodelista"/>
        <w:numPr>
          <w:ilvl w:val="0"/>
          <w:numId w:val="1"/>
        </w:numPr>
        <w:jc w:val="both"/>
        <w:rPr>
          <w:b/>
          <w:sz w:val="24"/>
          <w:szCs w:val="24"/>
        </w:rPr>
      </w:pPr>
      <w:r w:rsidRPr="00EB6639">
        <w:rPr>
          <w:b/>
          <w:sz w:val="24"/>
          <w:szCs w:val="24"/>
        </w:rPr>
        <w:t>LA ESTRATEGIA DEL GOBIERNO AL PROBLEMA RELIGIOSO</w:t>
      </w:r>
    </w:p>
    <w:p w14:paraId="0EB5C048" w14:textId="77777777" w:rsidR="0045791A" w:rsidRDefault="00EB6639" w:rsidP="00B02E7C">
      <w:pPr>
        <w:jc w:val="both"/>
      </w:pPr>
      <w:r>
        <w:t>La v</w:t>
      </w:r>
      <w:r w:rsidR="00357D5C">
        <w:t>icepresidenta</w:t>
      </w:r>
      <w:r>
        <w:t xml:space="preserve"> Murillo ha propuesto</w:t>
      </w:r>
      <w:r w:rsidR="00357D5C">
        <w:t xml:space="preserve"> </w:t>
      </w:r>
      <w:r w:rsidR="00AB4EBB">
        <w:t>promover la religiosidad popular en torno a las fiestas patronales y a lo</w:t>
      </w:r>
      <w:r w:rsidR="00A17741">
        <w:t xml:space="preserve">s santos con más arraigo en </w:t>
      </w:r>
      <w:r w:rsidR="00060869">
        <w:t xml:space="preserve">la </w:t>
      </w:r>
      <w:r w:rsidR="0045791A">
        <w:t xml:space="preserve">devoción de </w:t>
      </w:r>
      <w:r w:rsidR="00060869">
        <w:t xml:space="preserve">la gente: </w:t>
      </w:r>
      <w:r w:rsidR="00727F67">
        <w:t xml:space="preserve">La Gritería en la fiesta de la Purísima, </w:t>
      </w:r>
      <w:r w:rsidR="00A17741">
        <w:t xml:space="preserve">Santo Domingo en Managua, </w:t>
      </w:r>
      <w:r w:rsidR="00AB4EBB">
        <w:t xml:space="preserve">San Sebastián en Diriamba, San </w:t>
      </w:r>
      <w:r w:rsidR="008245F6">
        <w:t>Jerónimo</w:t>
      </w:r>
      <w:r w:rsidR="00AB4EBB">
        <w:t xml:space="preserve"> en Masaya, despertar y promover la </w:t>
      </w:r>
      <w:r w:rsidR="008D67F8">
        <w:t>tradición</w:t>
      </w:r>
      <w:r w:rsidR="00AB4EBB">
        <w:t xml:space="preserve"> a San </w:t>
      </w:r>
      <w:r w:rsidR="008245F6">
        <w:t>Pascual</w:t>
      </w:r>
      <w:r w:rsidR="00AB4EBB">
        <w:t xml:space="preserve"> Bailón en Chinandega con sus danzas y bailes indígenas</w:t>
      </w:r>
      <w:r>
        <w:t xml:space="preserve">. </w:t>
      </w:r>
      <w:r w:rsidR="008D67F8">
        <w:t xml:space="preserve">El </w:t>
      </w:r>
      <w:r w:rsidR="008245F6">
        <w:t>partido</w:t>
      </w:r>
      <w:r w:rsidR="008D67F8">
        <w:t xml:space="preserve"> </w:t>
      </w:r>
      <w:r>
        <w:t xml:space="preserve">oficialista en Nicaragua </w:t>
      </w:r>
      <w:r w:rsidR="008D67F8" w:rsidRPr="00EB6639">
        <w:rPr>
          <w:i/>
        </w:rPr>
        <w:t>tiene</w:t>
      </w:r>
      <w:r w:rsidR="008D67F8">
        <w:t xml:space="preserve"> que liderar el rescate de estas trad</w:t>
      </w:r>
      <w:r w:rsidR="00121409">
        <w:t>iciones y animarlas</w:t>
      </w:r>
      <w:r w:rsidR="00060869">
        <w:t xml:space="preserve">. Para lograr ese objetico </w:t>
      </w:r>
      <w:r w:rsidR="00357D5C">
        <w:t xml:space="preserve">los sandinistas deben </w:t>
      </w:r>
      <w:r w:rsidR="00060869">
        <w:t>m</w:t>
      </w:r>
      <w:r w:rsidR="008D67F8">
        <w:t xml:space="preserve">eterse de lleno en las </w:t>
      </w:r>
      <w:r w:rsidR="008245F6">
        <w:t>cofradías</w:t>
      </w:r>
      <w:r w:rsidR="0045791A">
        <w:t>,</w:t>
      </w:r>
      <w:r w:rsidR="00727F67">
        <w:t xml:space="preserve"> en las</w:t>
      </w:r>
      <w:r w:rsidR="0045791A">
        <w:t xml:space="preserve"> </w:t>
      </w:r>
      <w:r w:rsidR="008D67F8">
        <w:t>com</w:t>
      </w:r>
      <w:r w:rsidR="000D25B0">
        <w:t>isiones de fiestas religiosas</w:t>
      </w:r>
      <w:r w:rsidR="0045791A">
        <w:t xml:space="preserve"> y movimientos apostólicos</w:t>
      </w:r>
      <w:r w:rsidR="000D25B0">
        <w:t>.</w:t>
      </w:r>
      <w:r w:rsidR="008D67F8">
        <w:t xml:space="preserve"> </w:t>
      </w:r>
    </w:p>
    <w:p w14:paraId="6D9E505D" w14:textId="77777777" w:rsidR="00282FB8" w:rsidRDefault="00EB6639" w:rsidP="00B02E7C">
      <w:pPr>
        <w:jc w:val="both"/>
      </w:pPr>
      <w:r>
        <w:t>En el fondo de este</w:t>
      </w:r>
      <w:r w:rsidR="0045791A">
        <w:t xml:space="preserve"> planteamiento </w:t>
      </w:r>
      <w:r w:rsidR="008D67F8">
        <w:t xml:space="preserve">está </w:t>
      </w:r>
      <w:r w:rsidR="00A17741">
        <w:t>l</w:t>
      </w:r>
      <w:r w:rsidR="008D67F8">
        <w:t>a visión que la religiosidad popular es autóno</w:t>
      </w:r>
      <w:r w:rsidR="00A17741">
        <w:t>ma</w:t>
      </w:r>
      <w:r w:rsidR="003C58EE">
        <w:t xml:space="preserve"> de la jerarquía eclesiástica. S</w:t>
      </w:r>
      <w:r w:rsidR="00A17741">
        <w:t xml:space="preserve">on los laicos y presidentes de cofradías los verdaderos líderes de estas </w:t>
      </w:r>
      <w:r w:rsidR="00A17741">
        <w:lastRenderedPageBreak/>
        <w:t xml:space="preserve">manifestaciones </w:t>
      </w:r>
      <w:r w:rsidR="000D25B0">
        <w:t>p</w:t>
      </w:r>
      <w:r w:rsidR="00A17741">
        <w:t>r</w:t>
      </w:r>
      <w:r w:rsidR="005C03DE">
        <w:t xml:space="preserve">opias del </w:t>
      </w:r>
      <w:r w:rsidR="00186BD6">
        <w:t xml:space="preserve">sincretismo </w:t>
      </w:r>
      <w:r w:rsidR="000D25B0">
        <w:t>r</w:t>
      </w:r>
      <w:r w:rsidR="005C03DE">
        <w:t>eligioso</w:t>
      </w:r>
      <w:r w:rsidR="00A17741">
        <w:t xml:space="preserve">, </w:t>
      </w:r>
      <w:r w:rsidR="008D67F8">
        <w:t>y si la</w:t>
      </w:r>
      <w:r w:rsidR="00AC3435">
        <w:t>s</w:t>
      </w:r>
      <w:r w:rsidR="00357D5C">
        <w:t xml:space="preserve"> lideran los </w:t>
      </w:r>
      <w:r w:rsidR="008D67F8">
        <w:t xml:space="preserve">sandinistas </w:t>
      </w:r>
      <w:r w:rsidR="008245F6">
        <w:t>puede</w:t>
      </w:r>
      <w:r w:rsidR="00BE1CFA">
        <w:t>n</w:t>
      </w:r>
      <w:r w:rsidR="008245F6">
        <w:t xml:space="preserve"> jugar un papel ideológico</w:t>
      </w:r>
      <w:r w:rsidR="008D67F8">
        <w:t xml:space="preserve"> </w:t>
      </w:r>
      <w:r w:rsidR="008245F6">
        <w:t>determinante</w:t>
      </w:r>
      <w:r w:rsidR="00BE1CFA">
        <w:t xml:space="preserve"> en la masa popular sencilla</w:t>
      </w:r>
      <w:r w:rsidR="005C03DE">
        <w:t xml:space="preserve"> y</w:t>
      </w:r>
      <w:r w:rsidR="00B4724F">
        <w:t xml:space="preserve"> pobre </w:t>
      </w:r>
      <w:r w:rsidR="00F87158">
        <w:t xml:space="preserve">con </w:t>
      </w:r>
      <w:r w:rsidR="005C03DE">
        <w:t xml:space="preserve">muy </w:t>
      </w:r>
      <w:r w:rsidR="00F87158">
        <w:t>poca forma</w:t>
      </w:r>
      <w:r w:rsidR="00211838">
        <w:t>ción</w:t>
      </w:r>
      <w:r w:rsidR="00F87158">
        <w:t xml:space="preserve"> crítica</w:t>
      </w:r>
      <w:r w:rsidR="008D67F8">
        <w:t>.</w:t>
      </w:r>
    </w:p>
    <w:p w14:paraId="6D7DE131" w14:textId="77777777" w:rsidR="005C03DE" w:rsidRDefault="00060869" w:rsidP="00B02E7C">
      <w:pPr>
        <w:jc w:val="both"/>
      </w:pPr>
      <w:r>
        <w:t>A</w:t>
      </w:r>
      <w:r w:rsidR="00EB6639">
        <w:t xml:space="preserve"> </w:t>
      </w:r>
      <w:r>
        <w:t>la vez</w:t>
      </w:r>
      <w:r w:rsidR="00B01159">
        <w:t xml:space="preserve"> propone</w:t>
      </w:r>
      <w:r w:rsidR="008004FE">
        <w:t xml:space="preserve"> acompañar al clero y ofrecer</w:t>
      </w:r>
      <w:r w:rsidR="005C03DE">
        <w:t>le</w:t>
      </w:r>
      <w:r w:rsidR="00EC1EE9">
        <w:t xml:space="preserve"> apoyo</w:t>
      </w:r>
      <w:r w:rsidR="008004FE">
        <w:t xml:space="preserve"> económico para sus proyectos pastorales e incluso personales</w:t>
      </w:r>
      <w:r w:rsidR="00B01159">
        <w:t xml:space="preserve">, </w:t>
      </w:r>
      <w:r w:rsidR="00211838">
        <w:t xml:space="preserve">así </w:t>
      </w:r>
      <w:r w:rsidR="00AC3435">
        <w:t>lograr qu</w:t>
      </w:r>
      <w:r w:rsidR="00B01159">
        <w:t>e los sacerdotes se pongan del</w:t>
      </w:r>
      <w:r w:rsidR="00AC3435">
        <w:t xml:space="preserve"> lado</w:t>
      </w:r>
      <w:r w:rsidR="00B01159">
        <w:t xml:space="preserve"> del gobierno; o</w:t>
      </w:r>
      <w:r w:rsidR="00AC3435">
        <w:t xml:space="preserve">rganizar con este fin </w:t>
      </w:r>
      <w:r w:rsidR="008004FE">
        <w:t xml:space="preserve"> un conjunto de militantes sandinistas</w:t>
      </w:r>
      <w:r w:rsidR="00F87158">
        <w:t xml:space="preserve"> para acompañar este proceso</w:t>
      </w:r>
      <w:r w:rsidR="008004FE">
        <w:t>. Esta estrategia dio resultado. Varios sacerdote</w:t>
      </w:r>
      <w:r w:rsidR="00B01159">
        <w:t xml:space="preserve">s, religiosos y obispos, </w:t>
      </w:r>
      <w:r w:rsidR="00AC3435">
        <w:t>hasta el cardenal entraron en ese</w:t>
      </w:r>
      <w:r w:rsidR="008004FE">
        <w:t xml:space="preserve"> juego y recibieron apoyo económico para organizar centr</w:t>
      </w:r>
      <w:r w:rsidR="00B01159">
        <w:t xml:space="preserve">os de pastoral, promover dispensarios </w:t>
      </w:r>
      <w:r w:rsidR="008004FE">
        <w:t>parroquiales o recibir asistencia médica</w:t>
      </w:r>
      <w:r w:rsidR="002208A5">
        <w:t>. L</w:t>
      </w:r>
      <w:r w:rsidR="00EB6F35">
        <w:t>o que logra</w:t>
      </w:r>
      <w:r w:rsidR="004F7EF4">
        <w:t xml:space="preserve"> el régimen</w:t>
      </w:r>
      <w:r w:rsidR="002208A5">
        <w:t xml:space="preserve"> con esta política es </w:t>
      </w:r>
      <w:r w:rsidR="00EB6F35">
        <w:t>controlar</w:t>
      </w:r>
      <w:r w:rsidR="00B01159">
        <w:t xml:space="preserve"> la libertad </w:t>
      </w:r>
      <w:r w:rsidR="00501249">
        <w:t>de la Iglesia para anunciar el e</w:t>
      </w:r>
      <w:r w:rsidR="00B01159">
        <w:t xml:space="preserve">vangelio, </w:t>
      </w:r>
      <w:r w:rsidR="00B4724F">
        <w:t xml:space="preserve"> haciendo</w:t>
      </w:r>
      <w:r w:rsidR="00B01159">
        <w:t xml:space="preserve"> que</w:t>
      </w:r>
      <w:r w:rsidR="00B4724F">
        <w:t xml:space="preserve"> p</w:t>
      </w:r>
      <w:r w:rsidR="00B01159">
        <w:t>ierda</w:t>
      </w:r>
      <w:r w:rsidR="00B4724F">
        <w:t xml:space="preserve"> su autonomía</w:t>
      </w:r>
      <w:r w:rsidR="00B01159">
        <w:t xml:space="preserve"> </w:t>
      </w:r>
      <w:r w:rsidR="00EB6F35">
        <w:t>y apaga</w:t>
      </w:r>
      <w:r w:rsidR="002208A5">
        <w:t>ndo así</w:t>
      </w:r>
      <w:r w:rsidR="00EB6F35">
        <w:t xml:space="preserve"> la vo</w:t>
      </w:r>
      <w:r w:rsidR="00B01159">
        <w:t>cación profética</w:t>
      </w:r>
      <w:r w:rsidR="00B4724F">
        <w:t xml:space="preserve">. </w:t>
      </w:r>
      <w:r w:rsidR="00FC72D7">
        <w:t>En parte el silencio de la Conferencia Episcopal en el ambiente de persecución y asedio que viven los católicos encuentra aquí su explicación.</w:t>
      </w:r>
    </w:p>
    <w:p w14:paraId="1134F3BD" w14:textId="77777777" w:rsidR="004F7EF4" w:rsidRDefault="00EB6F35" w:rsidP="00B02E7C">
      <w:pPr>
        <w:jc w:val="both"/>
      </w:pPr>
      <w:r>
        <w:t>Hasta abril del 2</w:t>
      </w:r>
      <w:r w:rsidR="004F7EF4">
        <w:t>018 funcionó</w:t>
      </w:r>
      <w:r w:rsidR="00AC3435">
        <w:t xml:space="preserve"> este plan. La agresión al pueblo,</w:t>
      </w:r>
      <w:r>
        <w:t xml:space="preserve"> la represión y persecución indiscriminada contra la gente</w:t>
      </w:r>
      <w:r w:rsidR="00E7240D">
        <w:t>,</w:t>
      </w:r>
      <w:r>
        <w:t xml:space="preserve"> que se manif</w:t>
      </w:r>
      <w:r w:rsidR="004F7EF4">
        <w:t>estara con un signo crítico al g</w:t>
      </w:r>
      <w:r>
        <w:t>obierno</w:t>
      </w:r>
      <w:r w:rsidR="00E7240D">
        <w:t>,</w:t>
      </w:r>
      <w:r>
        <w:t xml:space="preserve"> </w:t>
      </w:r>
      <w:r w:rsidR="00C150F5">
        <w:t xml:space="preserve">hizo </w:t>
      </w:r>
      <w:r w:rsidR="00E7240D">
        <w:t xml:space="preserve"> </w:t>
      </w:r>
      <w:r w:rsidR="00C150F5">
        <w:t xml:space="preserve">que </w:t>
      </w:r>
      <w:r>
        <w:t>los sacerdotes favorecidos co</w:t>
      </w:r>
      <w:r w:rsidR="00F87158">
        <w:t>n estos proyectos se distanciara</w:t>
      </w:r>
      <w:r w:rsidR="005C03DE">
        <w:t>n del régimen</w:t>
      </w:r>
      <w:r>
        <w:t>. Es</w:t>
      </w:r>
      <w:r w:rsidR="00C150F5">
        <w:t>te es</w:t>
      </w:r>
      <w:r>
        <w:t xml:space="preserve"> un elemento más para compren</w:t>
      </w:r>
      <w:r w:rsidR="0024364C">
        <w:t xml:space="preserve">der la agresividad de la </w:t>
      </w:r>
      <w:r>
        <w:t>Vicepresidenta contra la Iglesia. Su proye</w:t>
      </w:r>
      <w:r w:rsidR="002F1E43">
        <w:t>cto de control del clero no ha tenido los resultados  esperados</w:t>
      </w:r>
      <w:r w:rsidR="00186BD6">
        <w:t xml:space="preserve"> </w:t>
      </w:r>
      <w:r w:rsidR="00C150F5">
        <w:t>desde el</w:t>
      </w:r>
      <w:r w:rsidR="00F87158">
        <w:t xml:space="preserve"> </w:t>
      </w:r>
      <w:r w:rsidR="00C150F5">
        <w:t>2018.</w:t>
      </w:r>
      <w:r w:rsidR="005C03DE">
        <w:t xml:space="preserve"> </w:t>
      </w:r>
    </w:p>
    <w:p w14:paraId="37775288" w14:textId="77777777" w:rsidR="008004FE" w:rsidRPr="00B623A0" w:rsidRDefault="005C03DE" w:rsidP="00B02E7C">
      <w:pPr>
        <w:jc w:val="both"/>
        <w:rPr>
          <w:sz w:val="24"/>
          <w:szCs w:val="24"/>
        </w:rPr>
      </w:pPr>
      <w:r>
        <w:t xml:space="preserve">El plan de convertirse en </w:t>
      </w:r>
      <w:r w:rsidR="00F87158">
        <w:t>l</w:t>
      </w:r>
      <w:r>
        <w:t>a</w:t>
      </w:r>
      <w:r w:rsidR="00F87158">
        <w:t xml:space="preserve"> líder </w:t>
      </w:r>
      <w:r>
        <w:t xml:space="preserve">del </w:t>
      </w:r>
      <w:r w:rsidR="004C52EA">
        <w:t xml:space="preserve">sincretismo religioso </w:t>
      </w:r>
      <w:r>
        <w:t xml:space="preserve">no </w:t>
      </w:r>
      <w:r w:rsidR="004C52EA">
        <w:t>ha</w:t>
      </w:r>
      <w:r>
        <w:t xml:space="preserve"> tenido éxito, pues apenas un grupo de fanáticos</w:t>
      </w:r>
      <w:r w:rsidR="004F7EF4">
        <w:t xml:space="preserve"> del régimen</w:t>
      </w:r>
      <w:r>
        <w:t xml:space="preserve"> </w:t>
      </w:r>
      <w:r w:rsidR="004C52EA">
        <w:t>repinten sus co</w:t>
      </w:r>
      <w:r w:rsidR="00D63365">
        <w:t>nsignas sin conciencia de lo que se afirma</w:t>
      </w:r>
      <w:r w:rsidR="004C52EA">
        <w:t>.</w:t>
      </w:r>
      <w:r w:rsidR="00707DF6">
        <w:t xml:space="preserve"> ¿Cómo enfrentar estos desafíos en la sociedad nicaragüense</w:t>
      </w:r>
      <w:r w:rsidR="00D7537F">
        <w:t xml:space="preserve">, y </w:t>
      </w:r>
      <w:r w:rsidR="00707DF6">
        <w:t>sobre todo el papel liberador que puede jugar la Iglesia?</w:t>
      </w:r>
    </w:p>
    <w:p w14:paraId="77A60012" w14:textId="77777777" w:rsidR="00807277" w:rsidRPr="00807277" w:rsidRDefault="00807277" w:rsidP="00807277"/>
    <w:p w14:paraId="365DBC7C" w14:textId="77777777" w:rsidR="003938BF" w:rsidRDefault="003938BF" w:rsidP="003938BF">
      <w:pPr>
        <w:ind w:left="3540" w:firstLine="708"/>
        <w:jc w:val="both"/>
      </w:pPr>
    </w:p>
    <w:p w14:paraId="4514A3F5" w14:textId="77777777" w:rsidR="00CB753D" w:rsidRDefault="007A3699" w:rsidP="00807277">
      <w:pPr>
        <w:ind w:left="4248" w:firstLine="708"/>
        <w:jc w:val="both"/>
      </w:pPr>
      <w:r>
        <w:t>Pedro Lanzas</w:t>
      </w:r>
    </w:p>
    <w:p w14:paraId="43E2CFB6" w14:textId="77777777" w:rsidR="00CB753D" w:rsidRDefault="00CB753D" w:rsidP="00B02E7C">
      <w:pPr>
        <w:jc w:val="both"/>
      </w:pPr>
    </w:p>
    <w:p w14:paraId="6F474D8F" w14:textId="77777777" w:rsidR="00CB753D" w:rsidRDefault="00CB753D" w:rsidP="00B02E7C">
      <w:pPr>
        <w:jc w:val="both"/>
      </w:pPr>
    </w:p>
    <w:p w14:paraId="1D775BFD" w14:textId="77777777" w:rsidR="00CB753D" w:rsidRDefault="00CB753D" w:rsidP="00B02E7C">
      <w:pPr>
        <w:jc w:val="both"/>
      </w:pPr>
    </w:p>
    <w:p w14:paraId="0710C843" w14:textId="77777777" w:rsidR="00573C8D" w:rsidRDefault="00573C8D" w:rsidP="00282FB8">
      <w:pPr>
        <w:rPr>
          <w:b/>
          <w:sz w:val="28"/>
          <w:szCs w:val="28"/>
        </w:rPr>
      </w:pPr>
    </w:p>
    <w:p w14:paraId="29DF7387" w14:textId="77777777" w:rsidR="00376A00" w:rsidRPr="00282FB8" w:rsidRDefault="00376A00" w:rsidP="00282FB8"/>
    <w:sectPr w:rsidR="00376A00" w:rsidRPr="00282FB8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9A2C03"/>
    <w:multiLevelType w:val="hybridMultilevel"/>
    <w:tmpl w:val="1DF46854"/>
    <w:lvl w:ilvl="0" w:tplc="4C0A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4C0A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4C0A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4C0A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4C0A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4C0A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4C0A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4C0A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4C0A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num w:numId="1" w16cid:durableId="3928553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2206"/>
    <w:rsid w:val="00005C31"/>
    <w:rsid w:val="00024A41"/>
    <w:rsid w:val="000252EC"/>
    <w:rsid w:val="000470C3"/>
    <w:rsid w:val="00060869"/>
    <w:rsid w:val="000A34C1"/>
    <w:rsid w:val="000B3261"/>
    <w:rsid w:val="000B5B30"/>
    <w:rsid w:val="000B6216"/>
    <w:rsid w:val="000B64F4"/>
    <w:rsid w:val="000D0B83"/>
    <w:rsid w:val="000D25B0"/>
    <w:rsid w:val="000E3D15"/>
    <w:rsid w:val="000F16C0"/>
    <w:rsid w:val="000F5C7F"/>
    <w:rsid w:val="00103434"/>
    <w:rsid w:val="00107F17"/>
    <w:rsid w:val="00121409"/>
    <w:rsid w:val="00121766"/>
    <w:rsid w:val="001457CD"/>
    <w:rsid w:val="00152F5D"/>
    <w:rsid w:val="00186BD6"/>
    <w:rsid w:val="001A576E"/>
    <w:rsid w:val="001B2962"/>
    <w:rsid w:val="001B2B07"/>
    <w:rsid w:val="001C5FB0"/>
    <w:rsid w:val="001D1028"/>
    <w:rsid w:val="001E47EC"/>
    <w:rsid w:val="00203235"/>
    <w:rsid w:val="00203B8C"/>
    <w:rsid w:val="00211838"/>
    <w:rsid w:val="00214F21"/>
    <w:rsid w:val="002158A6"/>
    <w:rsid w:val="002208A5"/>
    <w:rsid w:val="00230074"/>
    <w:rsid w:val="002327CF"/>
    <w:rsid w:val="00233D52"/>
    <w:rsid w:val="0024364C"/>
    <w:rsid w:val="002509E8"/>
    <w:rsid w:val="00276F05"/>
    <w:rsid w:val="00282FB8"/>
    <w:rsid w:val="0028558F"/>
    <w:rsid w:val="00291BD9"/>
    <w:rsid w:val="002950ED"/>
    <w:rsid w:val="002A239A"/>
    <w:rsid w:val="002B05A5"/>
    <w:rsid w:val="002C3B45"/>
    <w:rsid w:val="002C6D13"/>
    <w:rsid w:val="002E7D5A"/>
    <w:rsid w:val="002F1E43"/>
    <w:rsid w:val="003052E1"/>
    <w:rsid w:val="003060F0"/>
    <w:rsid w:val="003168FA"/>
    <w:rsid w:val="00322349"/>
    <w:rsid w:val="00332321"/>
    <w:rsid w:val="00347417"/>
    <w:rsid w:val="00357D5C"/>
    <w:rsid w:val="00376A00"/>
    <w:rsid w:val="00384BFA"/>
    <w:rsid w:val="003938BF"/>
    <w:rsid w:val="003A363B"/>
    <w:rsid w:val="003B0E65"/>
    <w:rsid w:val="003C58EE"/>
    <w:rsid w:val="003C6B2C"/>
    <w:rsid w:val="003F1177"/>
    <w:rsid w:val="00413CD6"/>
    <w:rsid w:val="00415222"/>
    <w:rsid w:val="00426A45"/>
    <w:rsid w:val="004345E9"/>
    <w:rsid w:val="004414DE"/>
    <w:rsid w:val="0045791A"/>
    <w:rsid w:val="00461195"/>
    <w:rsid w:val="00471785"/>
    <w:rsid w:val="00490D28"/>
    <w:rsid w:val="004A46FE"/>
    <w:rsid w:val="004C0FAA"/>
    <w:rsid w:val="004C4E7B"/>
    <w:rsid w:val="004C52EA"/>
    <w:rsid w:val="004C7687"/>
    <w:rsid w:val="004D2924"/>
    <w:rsid w:val="004F7EF4"/>
    <w:rsid w:val="00501249"/>
    <w:rsid w:val="0050191D"/>
    <w:rsid w:val="00511499"/>
    <w:rsid w:val="005213E9"/>
    <w:rsid w:val="00551877"/>
    <w:rsid w:val="0055420C"/>
    <w:rsid w:val="00560D0C"/>
    <w:rsid w:val="00564B32"/>
    <w:rsid w:val="0057390E"/>
    <w:rsid w:val="00573C8D"/>
    <w:rsid w:val="005753F5"/>
    <w:rsid w:val="00575B8B"/>
    <w:rsid w:val="00583D77"/>
    <w:rsid w:val="005859E7"/>
    <w:rsid w:val="005949BB"/>
    <w:rsid w:val="005A61FE"/>
    <w:rsid w:val="005B3DE7"/>
    <w:rsid w:val="005C03DE"/>
    <w:rsid w:val="005D09EF"/>
    <w:rsid w:val="005D45ED"/>
    <w:rsid w:val="005F2A6D"/>
    <w:rsid w:val="00601863"/>
    <w:rsid w:val="006129B7"/>
    <w:rsid w:val="00616660"/>
    <w:rsid w:val="00632206"/>
    <w:rsid w:val="00665166"/>
    <w:rsid w:val="00667055"/>
    <w:rsid w:val="006729AA"/>
    <w:rsid w:val="00686978"/>
    <w:rsid w:val="006A4AFC"/>
    <w:rsid w:val="006C41D7"/>
    <w:rsid w:val="006C51CA"/>
    <w:rsid w:val="006E484F"/>
    <w:rsid w:val="006E5179"/>
    <w:rsid w:val="006F3A07"/>
    <w:rsid w:val="00706BE5"/>
    <w:rsid w:val="00707DF6"/>
    <w:rsid w:val="00713A3B"/>
    <w:rsid w:val="00727F67"/>
    <w:rsid w:val="00736C87"/>
    <w:rsid w:val="0074059B"/>
    <w:rsid w:val="007521FD"/>
    <w:rsid w:val="00761DA1"/>
    <w:rsid w:val="00784197"/>
    <w:rsid w:val="007A0274"/>
    <w:rsid w:val="007A3699"/>
    <w:rsid w:val="007B28BC"/>
    <w:rsid w:val="008004FE"/>
    <w:rsid w:val="00802171"/>
    <w:rsid w:val="00806039"/>
    <w:rsid w:val="00807277"/>
    <w:rsid w:val="00821EB2"/>
    <w:rsid w:val="008245F6"/>
    <w:rsid w:val="00840223"/>
    <w:rsid w:val="00850FFF"/>
    <w:rsid w:val="00861F71"/>
    <w:rsid w:val="00872495"/>
    <w:rsid w:val="00874CF2"/>
    <w:rsid w:val="008964CA"/>
    <w:rsid w:val="008A4495"/>
    <w:rsid w:val="008B1E48"/>
    <w:rsid w:val="008B2296"/>
    <w:rsid w:val="008B7AED"/>
    <w:rsid w:val="008C2101"/>
    <w:rsid w:val="008D21E9"/>
    <w:rsid w:val="008D67F8"/>
    <w:rsid w:val="008E3B57"/>
    <w:rsid w:val="008F1ABF"/>
    <w:rsid w:val="009214D8"/>
    <w:rsid w:val="00931A9A"/>
    <w:rsid w:val="00940DBA"/>
    <w:rsid w:val="0094560D"/>
    <w:rsid w:val="009678E1"/>
    <w:rsid w:val="0097459B"/>
    <w:rsid w:val="00976B28"/>
    <w:rsid w:val="00980AAD"/>
    <w:rsid w:val="009879E1"/>
    <w:rsid w:val="00991A89"/>
    <w:rsid w:val="009B73FF"/>
    <w:rsid w:val="009C21B5"/>
    <w:rsid w:val="009E29D1"/>
    <w:rsid w:val="009E5161"/>
    <w:rsid w:val="009E59BF"/>
    <w:rsid w:val="009F06E1"/>
    <w:rsid w:val="00A17741"/>
    <w:rsid w:val="00A23911"/>
    <w:rsid w:val="00A30D00"/>
    <w:rsid w:val="00A361FB"/>
    <w:rsid w:val="00A93944"/>
    <w:rsid w:val="00AB4B9E"/>
    <w:rsid w:val="00AB4EBB"/>
    <w:rsid w:val="00AC05F5"/>
    <w:rsid w:val="00AC0983"/>
    <w:rsid w:val="00AC3435"/>
    <w:rsid w:val="00AC3A9B"/>
    <w:rsid w:val="00AD033A"/>
    <w:rsid w:val="00AD106A"/>
    <w:rsid w:val="00AE5CFE"/>
    <w:rsid w:val="00B01159"/>
    <w:rsid w:val="00B02241"/>
    <w:rsid w:val="00B02E7C"/>
    <w:rsid w:val="00B4647A"/>
    <w:rsid w:val="00B4724F"/>
    <w:rsid w:val="00B623A0"/>
    <w:rsid w:val="00B629B1"/>
    <w:rsid w:val="00B67438"/>
    <w:rsid w:val="00B72183"/>
    <w:rsid w:val="00B82386"/>
    <w:rsid w:val="00BA2056"/>
    <w:rsid w:val="00BA5EC7"/>
    <w:rsid w:val="00BB20AB"/>
    <w:rsid w:val="00BB476A"/>
    <w:rsid w:val="00BC1060"/>
    <w:rsid w:val="00BC74A0"/>
    <w:rsid w:val="00BD3571"/>
    <w:rsid w:val="00BD5C00"/>
    <w:rsid w:val="00BE1CFA"/>
    <w:rsid w:val="00BF1B0A"/>
    <w:rsid w:val="00C04524"/>
    <w:rsid w:val="00C150F5"/>
    <w:rsid w:val="00C276AD"/>
    <w:rsid w:val="00C302B5"/>
    <w:rsid w:val="00C4408B"/>
    <w:rsid w:val="00C71097"/>
    <w:rsid w:val="00C72665"/>
    <w:rsid w:val="00C8752C"/>
    <w:rsid w:val="00C95134"/>
    <w:rsid w:val="00CA2134"/>
    <w:rsid w:val="00CB753D"/>
    <w:rsid w:val="00CD5CB6"/>
    <w:rsid w:val="00CE59CA"/>
    <w:rsid w:val="00CF68B7"/>
    <w:rsid w:val="00D00725"/>
    <w:rsid w:val="00D0502D"/>
    <w:rsid w:val="00D17262"/>
    <w:rsid w:val="00D406FC"/>
    <w:rsid w:val="00D4647E"/>
    <w:rsid w:val="00D464FB"/>
    <w:rsid w:val="00D63365"/>
    <w:rsid w:val="00D7537F"/>
    <w:rsid w:val="00D8255C"/>
    <w:rsid w:val="00DA37F8"/>
    <w:rsid w:val="00DC5AA5"/>
    <w:rsid w:val="00DD0502"/>
    <w:rsid w:val="00DD7644"/>
    <w:rsid w:val="00E33B76"/>
    <w:rsid w:val="00E4081D"/>
    <w:rsid w:val="00E41651"/>
    <w:rsid w:val="00E4632A"/>
    <w:rsid w:val="00E7240D"/>
    <w:rsid w:val="00E80953"/>
    <w:rsid w:val="00EB6639"/>
    <w:rsid w:val="00EB6F35"/>
    <w:rsid w:val="00EC1EE9"/>
    <w:rsid w:val="00EC46E7"/>
    <w:rsid w:val="00ED260D"/>
    <w:rsid w:val="00EE0267"/>
    <w:rsid w:val="00EF20CA"/>
    <w:rsid w:val="00F07D57"/>
    <w:rsid w:val="00F1049E"/>
    <w:rsid w:val="00F3299C"/>
    <w:rsid w:val="00F420C5"/>
    <w:rsid w:val="00F42670"/>
    <w:rsid w:val="00F4291F"/>
    <w:rsid w:val="00F541CD"/>
    <w:rsid w:val="00F56524"/>
    <w:rsid w:val="00F60681"/>
    <w:rsid w:val="00F618E0"/>
    <w:rsid w:val="00F62AC2"/>
    <w:rsid w:val="00F63915"/>
    <w:rsid w:val="00F643A8"/>
    <w:rsid w:val="00F73446"/>
    <w:rsid w:val="00F75684"/>
    <w:rsid w:val="00F80A29"/>
    <w:rsid w:val="00F87158"/>
    <w:rsid w:val="00F930A5"/>
    <w:rsid w:val="00F97CCC"/>
    <w:rsid w:val="00FA342A"/>
    <w:rsid w:val="00FB74CB"/>
    <w:rsid w:val="00FC37A5"/>
    <w:rsid w:val="00FC3CE4"/>
    <w:rsid w:val="00FC72D7"/>
    <w:rsid w:val="00FD50D6"/>
    <w:rsid w:val="00FE5AD6"/>
    <w:rsid w:val="00FF0D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N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AB7CF7"/>
  <w15:chartTrackingRefBased/>
  <w15:docId w15:val="{44ACDE05-A78D-4668-B432-F16BFBE2DA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N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B629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E4632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C2A7A6-E119-43E2-A01F-59C91BAA45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5</Pages>
  <Words>2734</Words>
  <Characters>12769</Characters>
  <Application>Microsoft Office Word</Application>
  <DocSecurity>0</DocSecurity>
  <Lines>319</Lines>
  <Paragraphs>47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RAFAEL ARAGON</dc:creator>
  <cp:keywords/>
  <dc:description/>
  <cp:lastModifiedBy>Oscar Elizalde</cp:lastModifiedBy>
  <cp:revision>3</cp:revision>
  <dcterms:created xsi:type="dcterms:W3CDTF">2023-02-26T18:49:00Z</dcterms:created>
  <dcterms:modified xsi:type="dcterms:W3CDTF">2023-03-06T07:02:00Z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-821302663</vt:i4>
  </property>
</Properties>
</file>